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8C" w:rsidRPr="00492B94" w:rsidRDefault="00DF218C" w:rsidP="00DF218C">
      <w:pPr>
        <w:spacing w:line="264" w:lineRule="auto"/>
        <w:ind w:left="120"/>
        <w:jc w:val="right"/>
        <w:rPr>
          <w:rFonts w:ascii="Times New Roman" w:eastAsiaTheme="minorEastAsia" w:hAnsi="Times New Roman"/>
          <w:color w:val="000000"/>
          <w:sz w:val="24"/>
          <w:szCs w:val="24"/>
        </w:rPr>
      </w:pPr>
      <w:r w:rsidRPr="00492B94">
        <w:rPr>
          <w:rFonts w:ascii="Times New Roman" w:eastAsiaTheme="minorEastAsia" w:hAnsi="Times New Roman"/>
          <w:color w:val="000000"/>
          <w:sz w:val="24"/>
          <w:szCs w:val="24"/>
        </w:rPr>
        <w:t xml:space="preserve">Извлечение </w:t>
      </w:r>
    </w:p>
    <w:p w:rsidR="00DF218C" w:rsidRPr="00492B94" w:rsidRDefault="00DF218C" w:rsidP="00DF218C">
      <w:pPr>
        <w:spacing w:line="264" w:lineRule="auto"/>
        <w:ind w:left="120"/>
        <w:jc w:val="right"/>
        <w:rPr>
          <w:rFonts w:ascii="Times New Roman" w:eastAsiaTheme="minorEastAsia" w:hAnsi="Times New Roman"/>
          <w:color w:val="000000"/>
          <w:sz w:val="24"/>
          <w:szCs w:val="24"/>
        </w:rPr>
      </w:pPr>
      <w:r w:rsidRPr="00492B94">
        <w:rPr>
          <w:rFonts w:ascii="Times New Roman" w:eastAsiaTheme="minorEastAsia" w:hAnsi="Times New Roman"/>
          <w:color w:val="000000"/>
          <w:sz w:val="24"/>
          <w:szCs w:val="24"/>
        </w:rPr>
        <w:t>из основной образовательной программы НОО</w:t>
      </w:r>
    </w:p>
    <w:p w:rsidR="00DF218C" w:rsidRDefault="00DF218C" w:rsidP="00DF218C">
      <w:pPr>
        <w:spacing w:line="264" w:lineRule="auto"/>
        <w:ind w:left="120"/>
        <w:jc w:val="right"/>
        <w:rPr>
          <w:rFonts w:ascii="Times New Roman" w:eastAsiaTheme="minorEastAsia" w:hAnsi="Times New Roman"/>
          <w:color w:val="000000"/>
          <w:sz w:val="24"/>
          <w:szCs w:val="24"/>
        </w:rPr>
      </w:pPr>
      <w:r w:rsidRPr="00492B94">
        <w:rPr>
          <w:rFonts w:ascii="Times New Roman" w:eastAsiaTheme="minorEastAsia" w:hAnsi="Times New Roman"/>
          <w:color w:val="000000"/>
          <w:sz w:val="24"/>
          <w:szCs w:val="24"/>
        </w:rPr>
        <w:t xml:space="preserve">МКОУ «СОШ №2 </w:t>
      </w:r>
      <w:proofErr w:type="spellStart"/>
      <w:r w:rsidRPr="00492B94">
        <w:rPr>
          <w:rFonts w:ascii="Times New Roman" w:eastAsiaTheme="minorEastAsia" w:hAnsi="Times New Roman"/>
          <w:color w:val="000000"/>
          <w:sz w:val="24"/>
          <w:szCs w:val="24"/>
        </w:rPr>
        <w:t>им.Г.А.Лигидова</w:t>
      </w:r>
      <w:proofErr w:type="spellEnd"/>
      <w:r w:rsidRPr="00492B94">
        <w:rPr>
          <w:rFonts w:ascii="Times New Roman" w:eastAsiaTheme="minorEastAsia" w:hAnsi="Times New Roman"/>
          <w:color w:val="000000"/>
          <w:sz w:val="24"/>
          <w:szCs w:val="24"/>
        </w:rPr>
        <w:t xml:space="preserve">» </w:t>
      </w:r>
      <w:proofErr w:type="spellStart"/>
      <w:r w:rsidRPr="00492B94">
        <w:rPr>
          <w:rFonts w:ascii="Times New Roman" w:eastAsiaTheme="minorEastAsia" w:hAnsi="Times New Roman"/>
          <w:color w:val="000000"/>
          <w:sz w:val="24"/>
          <w:szCs w:val="24"/>
        </w:rPr>
        <w:t>с.п.Сармаково</w:t>
      </w:r>
      <w:proofErr w:type="spellEnd"/>
      <w:r w:rsidRPr="00492B94">
        <w:rPr>
          <w:rFonts w:ascii="Times New Roman" w:eastAsiaTheme="minorEastAsia" w:hAnsi="Times New Roman"/>
          <w:color w:val="000000"/>
          <w:sz w:val="24"/>
          <w:szCs w:val="24"/>
        </w:rPr>
        <w:t>,</w:t>
      </w:r>
    </w:p>
    <w:p w:rsidR="00DF218C" w:rsidRPr="00492B94" w:rsidRDefault="00DF218C" w:rsidP="00DF218C">
      <w:pPr>
        <w:spacing w:line="264" w:lineRule="auto"/>
        <w:ind w:left="120"/>
        <w:jc w:val="right"/>
        <w:rPr>
          <w:rFonts w:ascii="Times New Roman" w:eastAsiaTheme="minorEastAsia" w:hAnsi="Times New Roman"/>
          <w:color w:val="000000"/>
          <w:sz w:val="24"/>
          <w:szCs w:val="24"/>
        </w:rPr>
      </w:pPr>
      <w:r w:rsidRPr="00492B94">
        <w:rPr>
          <w:rFonts w:ascii="Times New Roman" w:eastAsiaTheme="minorEastAsia" w:hAnsi="Times New Roman"/>
          <w:color w:val="000000"/>
          <w:sz w:val="24"/>
          <w:szCs w:val="24"/>
        </w:rPr>
        <w:t>утвержденной 30.08.2023,№190</w:t>
      </w:r>
    </w:p>
    <w:p w:rsidR="000E78EB" w:rsidRDefault="000E78EB" w:rsidP="000E78EB">
      <w:pPr>
        <w:widowControl w:val="0"/>
        <w:spacing w:line="240" w:lineRule="auto"/>
        <w:ind w:left="30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78EB" w:rsidRDefault="000E78EB" w:rsidP="000E78EB">
      <w:pPr>
        <w:widowControl w:val="0"/>
        <w:spacing w:line="240" w:lineRule="auto"/>
        <w:ind w:left="30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78EB" w:rsidRDefault="000E78EB" w:rsidP="000E78EB">
      <w:pPr>
        <w:widowControl w:val="0"/>
        <w:spacing w:line="240" w:lineRule="auto"/>
        <w:ind w:left="30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78EB" w:rsidRDefault="000E78EB" w:rsidP="000E78EB">
      <w:pPr>
        <w:widowControl w:val="0"/>
        <w:spacing w:line="240" w:lineRule="auto"/>
        <w:ind w:left="30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78EB" w:rsidRDefault="000E78EB" w:rsidP="000E78E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after="5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0E78EB" w:rsidP="000E78E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</w:p>
    <w:p w:rsidR="00DF218C" w:rsidRDefault="00DF218C" w:rsidP="000E78E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школьного театра </w:t>
      </w:r>
    </w:p>
    <w:p w:rsidR="000E78EB" w:rsidRDefault="000E78EB" w:rsidP="000E78E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тра»</w:t>
      </w:r>
    </w:p>
    <w:p w:rsidR="000E78EB" w:rsidRDefault="000E78EB" w:rsidP="000E78EB">
      <w:pPr>
        <w:spacing w:line="220" w:lineRule="exact"/>
        <w:jc w:val="center"/>
        <w:rPr>
          <w:rFonts w:ascii="Times New Roman" w:eastAsia="Times New Roman" w:hAnsi="Times New Roman" w:cs="Times New Roman"/>
        </w:rPr>
      </w:pPr>
    </w:p>
    <w:p w:rsidR="000E78EB" w:rsidRDefault="000E78EB" w:rsidP="000E78E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BA44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–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Default="000E78EB" w:rsidP="000E78EB">
      <w:pPr>
        <w:spacing w:after="1"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E78EB" w:rsidRDefault="000E78EB" w:rsidP="000E78E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78EB" w:rsidSect="000E78EB">
          <w:pgSz w:w="11906" w:h="16382"/>
          <w:pgMar w:top="1130" w:right="850" w:bottom="1134" w:left="70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2023г.</w:t>
      </w:r>
    </w:p>
    <w:p w:rsidR="000E78EB" w:rsidRPr="000E78EB" w:rsidRDefault="000E78EB" w:rsidP="000E78E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ЗАПИСКА</w:t>
      </w:r>
    </w:p>
    <w:p w:rsidR="000E78EB" w:rsidRPr="000E78EB" w:rsidRDefault="000E78EB" w:rsidP="000E78EB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Pr="0031564F" w:rsidRDefault="00DF218C" w:rsidP="00DF218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64F">
        <w:rPr>
          <w:rFonts w:ascii="Times New Roman" w:hAnsi="Times New Roman"/>
          <w:sz w:val="24"/>
          <w:szCs w:val="24"/>
        </w:rPr>
        <w:t>Данная  программа</w:t>
      </w:r>
      <w:proofErr w:type="gramEnd"/>
      <w:r w:rsidRPr="0031564F">
        <w:rPr>
          <w:rFonts w:ascii="Times New Roman" w:hAnsi="Times New Roman"/>
          <w:sz w:val="24"/>
          <w:szCs w:val="24"/>
        </w:rPr>
        <w:t xml:space="preserve"> внеурочной соответствует Положению МКОУ «СОШ №2 им. Г.А. </w:t>
      </w:r>
      <w:proofErr w:type="spellStart"/>
      <w:r w:rsidRPr="0031564F">
        <w:rPr>
          <w:rFonts w:ascii="Times New Roman" w:hAnsi="Times New Roman"/>
          <w:sz w:val="24"/>
          <w:szCs w:val="24"/>
        </w:rPr>
        <w:t>Лигидова</w:t>
      </w:r>
      <w:proofErr w:type="spellEnd"/>
      <w:r w:rsidRPr="0031564F">
        <w:rPr>
          <w:rFonts w:ascii="Times New Roman" w:hAnsi="Times New Roman"/>
          <w:sz w:val="24"/>
          <w:szCs w:val="24"/>
        </w:rPr>
        <w:t xml:space="preserve"> » с. п. </w:t>
      </w:r>
      <w:proofErr w:type="spellStart"/>
      <w:r w:rsidRPr="0031564F">
        <w:rPr>
          <w:rFonts w:ascii="Times New Roman" w:hAnsi="Times New Roman"/>
          <w:sz w:val="24"/>
          <w:szCs w:val="24"/>
        </w:rPr>
        <w:t>Сармаково</w:t>
      </w:r>
      <w:proofErr w:type="spellEnd"/>
      <w:r w:rsidRPr="0031564F">
        <w:rPr>
          <w:rFonts w:ascii="Times New Roman" w:hAnsi="Times New Roman"/>
          <w:sz w:val="24"/>
          <w:szCs w:val="24"/>
        </w:rPr>
        <w:t xml:space="preserve"> о структуре, порядке  разработки и утверждения  рабочих  программ  учебных предметов, утвержденного приказом № 134 от 24.05.2022 года.</w:t>
      </w:r>
    </w:p>
    <w:p w:rsidR="000E78EB" w:rsidRPr="000E78EB" w:rsidRDefault="000E78EB" w:rsidP="000E78EB">
      <w:pPr>
        <w:widowControl w:val="0"/>
        <w:spacing w:line="276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атра» 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0E78E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 чт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мения работать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том (о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 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 для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выборочного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ния);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 чт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нию х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жестве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ой ли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ет общему разви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ию 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эстетич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0E78EB" w:rsidRPr="000E78EB" w:rsidRDefault="000E78EB" w:rsidP="000E78EB">
      <w:pPr>
        <w:widowControl w:val="0"/>
        <w:spacing w:line="275" w:lineRule="auto"/>
        <w:ind w:left="1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 направ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ховности ли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 w:rsidRPr="000E78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ких способнос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ей 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творить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спос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ет подъ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-нр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авст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твечает за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осам разли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наше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ает сов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вос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0E78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 знания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олят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чащимся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леть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сихо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 инертност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олят раз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 активность, спо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авниват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анализироват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 ста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0E78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8EB" w:rsidRPr="000E78EB" w:rsidRDefault="000E78EB" w:rsidP="000E78EB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УЧЕБНОГО К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РСА</w:t>
      </w:r>
    </w:p>
    <w:p w:rsidR="000E78EB" w:rsidRPr="000E78EB" w:rsidRDefault="000E78EB" w:rsidP="0031564F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0E78E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ра»</w:t>
      </w:r>
      <w:r w:rsidRPr="000E78E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0E78E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щих целе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1"/>
    </w:p>
    <w:p w:rsidR="000E78EB" w:rsidRPr="000E78EB" w:rsidRDefault="000E78EB" w:rsidP="0031564F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18C" w:rsidRDefault="000E78EB" w:rsidP="0031564F">
      <w:pPr>
        <w:widowControl w:val="0"/>
        <w:tabs>
          <w:tab w:val="left" w:pos="2608"/>
          <w:tab w:val="left" w:pos="5144"/>
          <w:tab w:val="left" w:pos="6796"/>
          <w:tab w:val="left" w:pos="7737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ьным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="00DF2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F218C" w:rsidRDefault="00DF218C" w:rsidP="0031564F">
      <w:pPr>
        <w:widowControl w:val="0"/>
        <w:tabs>
          <w:tab w:val="left" w:pos="2608"/>
          <w:tab w:val="left" w:pos="5144"/>
          <w:tab w:val="left" w:pos="6796"/>
          <w:tab w:val="left" w:pos="7737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0E78EB" w:rsidRPr="000E78E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0E78EB" w:rsidRPr="000E78EB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 w:rsidR="000E78EB" w:rsidRPr="000E78E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E78EB"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E78EB" w:rsidRPr="000E78E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</w:p>
    <w:p w:rsidR="00DF218C" w:rsidRDefault="00DF218C" w:rsidP="0031564F">
      <w:pPr>
        <w:widowControl w:val="0"/>
        <w:tabs>
          <w:tab w:val="left" w:pos="2608"/>
          <w:tab w:val="left" w:pos="5144"/>
          <w:tab w:val="left" w:pos="6796"/>
          <w:tab w:val="left" w:pos="7737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>-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E78EB" w:rsidRPr="000E78E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E78EB" w:rsidRPr="000E78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="000E78EB" w:rsidRPr="000E78E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E78EB" w:rsidRPr="000E78E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</w:p>
    <w:p w:rsidR="000E78EB" w:rsidRPr="000E78EB" w:rsidRDefault="00DF218C" w:rsidP="00DF218C">
      <w:pPr>
        <w:widowControl w:val="0"/>
        <w:tabs>
          <w:tab w:val="left" w:pos="2608"/>
          <w:tab w:val="left" w:pos="5144"/>
          <w:tab w:val="left" w:pos="6796"/>
          <w:tab w:val="left" w:pos="7737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-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E78EB" w:rsidRPr="000E78E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0E78EB" w:rsidRPr="000E78E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78EB"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ной читате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218C" w:rsidRDefault="000E78EB" w:rsidP="000E78EB">
      <w:pPr>
        <w:widowControl w:val="0"/>
        <w:spacing w:before="5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навате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F218C" w:rsidRDefault="00DF218C" w:rsidP="000E78EB">
      <w:pPr>
        <w:widowControl w:val="0"/>
        <w:spacing w:before="5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E78EB" w:rsidRPr="000E78E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отзывчив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0E78EB" w:rsidRPr="000E78E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азыгры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E78EB" w:rsidRPr="000E78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-спектакле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DF218C" w:rsidP="000E78EB">
      <w:pPr>
        <w:widowControl w:val="0"/>
        <w:spacing w:before="5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78EB"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E78EB" w:rsidRPr="000E78E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E78EB"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E78EB" w:rsidRPr="000E78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E78EB"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E78EB" w:rsidRPr="000E78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понимать х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оизв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</w:p>
    <w:p w:rsidR="00DF218C" w:rsidRDefault="000E78EB" w:rsidP="000E78EB">
      <w:pPr>
        <w:widowControl w:val="0"/>
        <w:spacing w:before="7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 w:rsidRPr="000E78E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дших</w:t>
      </w:r>
      <w:r w:rsidRPr="000E78E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х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0E78E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 w:rsidRPr="000E78E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 w:rsidRPr="000E78E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 w:rsidRPr="000E78E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 и зле;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0E78EB" w:rsidRPr="000E78EB" w:rsidRDefault="00DF218C" w:rsidP="000E78EB">
      <w:pPr>
        <w:widowControl w:val="0"/>
        <w:spacing w:before="7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авде и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="000E78EB"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E78EB"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="000E78EB"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:rsidR="000E78EB" w:rsidRPr="000E78EB" w:rsidRDefault="000E78EB" w:rsidP="000E78EB">
      <w:pPr>
        <w:widowControl w:val="0"/>
        <w:spacing w:line="264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8EB" w:rsidRPr="000E78EB" w:rsidRDefault="000E78EB" w:rsidP="000E78EB">
      <w:pPr>
        <w:widowControl w:val="0"/>
        <w:tabs>
          <w:tab w:val="left" w:pos="1475"/>
          <w:tab w:val="left" w:pos="3197"/>
          <w:tab w:val="left" w:pos="5107"/>
          <w:tab w:val="left" w:pos="6102"/>
          <w:tab w:val="left" w:pos="7311"/>
          <w:tab w:val="left" w:pos="8324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Start"/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proofErr w:type="gramEnd"/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атра»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меет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льш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воспитатель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E78E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чение:</w:t>
      </w:r>
      <w:r w:rsidRPr="000E78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0E78E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0E78E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E78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 w:rsidRPr="000E78E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E78E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ственность,</w:t>
      </w:r>
      <w:r w:rsidRPr="000E78E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 w:rsidRPr="000E78E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0E78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нде,</w:t>
      </w:r>
      <w:r w:rsidRPr="000E78E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E78E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принимать</w:t>
      </w:r>
      <w:r w:rsidRPr="000E78E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E78E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очку</w:t>
      </w:r>
      <w:r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0E78E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E78E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гом,</w:t>
      </w:r>
      <w:r w:rsidRPr="000E78E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заб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титься о</w:t>
      </w:r>
      <w:r w:rsidRPr="000E78E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шем,</w:t>
      </w:r>
      <w:r w:rsidRPr="000E78E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0E78E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 w:rsidRPr="000E78E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E78E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0E78E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Pr="000E78E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 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азвивает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мение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оотн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ить 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ои пост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принципа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овека.</w:t>
      </w:r>
    </w:p>
    <w:p w:rsidR="000E78EB" w:rsidRPr="000E78EB" w:rsidRDefault="000E78EB" w:rsidP="00DF218C">
      <w:pPr>
        <w:widowControl w:val="0"/>
        <w:tabs>
          <w:tab w:val="left" w:pos="2097"/>
          <w:tab w:val="left" w:pos="4037"/>
          <w:tab w:val="left" w:pos="5477"/>
          <w:tab w:val="left" w:pos="8141"/>
        </w:tabs>
        <w:spacing w:line="240" w:lineRule="auto"/>
        <w:ind w:left="142" w:right="-1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0E78E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рсу</w:t>
      </w:r>
      <w:r w:rsidRPr="000E78E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Pr="000E78E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 шк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F2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льников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ышает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ры: формир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  </w:t>
      </w:r>
      <w:r w:rsidRPr="000E78EB">
        <w:rPr>
          <w:rFonts w:ascii="Times New Roman" w:eastAsia="Times New Roman" w:hAnsi="Times New Roman" w:cs="Times New Roman"/>
          <w:color w:val="000000"/>
          <w:spacing w:val="-6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 w:rsidRPr="000E78E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0E78EB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 w:rsidRPr="000E78E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оги, выска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 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енное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</w:p>
    <w:p w:rsidR="000E78EB" w:rsidRPr="000E78EB" w:rsidRDefault="000E78EB" w:rsidP="000E78EB">
      <w:pPr>
        <w:widowControl w:val="0"/>
        <w:spacing w:line="240" w:lineRule="auto"/>
        <w:ind w:left="142" w:right="-1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0E78E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Мир</w:t>
      </w:r>
      <w:r w:rsidRPr="000E78E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театра»</w:t>
      </w:r>
      <w:r w:rsidRPr="000E78E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0E78E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0E78E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чтению</w:t>
      </w:r>
      <w:r w:rsidRPr="000E78E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лите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E78E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0E78E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 w:rsidRPr="000E78E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гает</w:t>
      </w:r>
      <w:r w:rsidRPr="000E78E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 w:rsidRPr="000E78E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автора</w:t>
      </w:r>
      <w:r w:rsidRPr="000E78E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0E78EB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оявляется</w:t>
      </w:r>
      <w:r w:rsidRPr="000E78E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E78E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proofErr w:type="spellStart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цениров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proofErr w:type="spellEnd"/>
      <w:r w:rsidRPr="000E78E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драмати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 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вствовать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ова.</w:t>
      </w:r>
    </w:p>
    <w:p w:rsidR="000E78EB" w:rsidRPr="000E78EB" w:rsidRDefault="000E78EB" w:rsidP="000E78EB">
      <w:pPr>
        <w:widowControl w:val="0"/>
        <w:spacing w:line="264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 В УЧЕБНОМ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E78EB" w:rsidRPr="000E78EB" w:rsidRDefault="000E78EB" w:rsidP="000E78EB">
      <w:pPr>
        <w:widowControl w:val="0"/>
        <w:spacing w:line="240" w:lineRule="auto"/>
        <w:ind w:left="12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 w:rsidRPr="000E78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бщек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E78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ость. Програм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 w:rsidRPr="000E78E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E78E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Pr="000E78E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 4</w:t>
      </w:r>
      <w:r w:rsidRPr="000E78E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 w:rsidRPr="000E78E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ся 1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елю.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мма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0E78EB" w:rsidRPr="000E78EB" w:rsidRDefault="000E78EB" w:rsidP="000E78E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ЧЕБНОГО КУРСА</w:t>
      </w:r>
    </w:p>
    <w:p w:rsidR="000E78EB" w:rsidRPr="000E78EB" w:rsidRDefault="000E78EB" w:rsidP="000E78EB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</w:p>
    <w:p w:rsidR="000E78EB" w:rsidRPr="000E78EB" w:rsidRDefault="000E78EB" w:rsidP="000E78EB">
      <w:pPr>
        <w:widowControl w:val="0"/>
        <w:spacing w:line="240" w:lineRule="auto"/>
        <w:ind w:left="1" w:right="31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«Мы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играем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ечтаем!» Игры,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одним из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олагающ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да К.С.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ского:</w:t>
      </w:r>
      <w:r w:rsidRPr="000E78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«от вним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к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вообр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жен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ю</w:t>
      </w:r>
      <w:r w:rsidRPr="000E7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0E78EB" w:rsidRPr="000E78EB" w:rsidRDefault="000E78EB" w:rsidP="000E78EB">
      <w:pPr>
        <w:widowControl w:val="0"/>
        <w:spacing w:line="240" w:lineRule="auto"/>
        <w:ind w:left="1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 В теа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ре. Как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ётся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кля: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оэт,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рг. Театраль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и. Виды теа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ые жа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ры. 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ие. Зв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ш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0E78EB" w:rsidRPr="000E78EB" w:rsidRDefault="000E78EB" w:rsidP="000E78EB">
      <w:pPr>
        <w:widowControl w:val="0"/>
        <w:spacing w:line="240" w:lineRule="auto"/>
        <w:ind w:left="1"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Ми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Панто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има.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Теат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Язык жестов.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ция. Инт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ия. Те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 речи. Рифма. Ритм.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 декла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ии. Им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овиза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иалог.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0E78EB" w:rsidRPr="000E78EB" w:rsidRDefault="000E78EB" w:rsidP="000E78EB">
      <w:pPr>
        <w:widowControl w:val="0"/>
        <w:spacing w:line="240" w:lineRule="auto"/>
        <w:ind w:left="1" w:right="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 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й. Бес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просмо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ля. Ил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юстрирование.</w:t>
      </w:r>
    </w:p>
    <w:p w:rsidR="000E78EB" w:rsidRPr="000E78EB" w:rsidRDefault="000E78EB" w:rsidP="000E78EB">
      <w:pPr>
        <w:widowControl w:val="0"/>
        <w:spacing w:line="240" w:lineRule="auto"/>
        <w:ind w:left="1" w:right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аш театр. Под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шк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аклей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произв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 лит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ов, де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ораци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8EB" w:rsidRPr="000E78EB" w:rsidRDefault="000E78EB" w:rsidP="000E78EB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</w:p>
    <w:p w:rsidR="000E78EB" w:rsidRPr="000E78EB" w:rsidRDefault="000E78EB" w:rsidP="000E78E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E78EB" w:rsidRPr="000E78EB" w:rsidRDefault="000E78EB" w:rsidP="000E78EB">
      <w:pPr>
        <w:widowControl w:val="0"/>
        <w:spacing w:line="240" w:lineRule="auto"/>
        <w:ind w:left="1"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в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остранстве,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ога с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ртн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ом на за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 тем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 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иёмы з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такле;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 сцени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ому иск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 развит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дикции.</w:t>
      </w:r>
    </w:p>
    <w:p w:rsidR="000E78EB" w:rsidRPr="000E78EB" w:rsidRDefault="000E78EB" w:rsidP="000E78E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0E78EB" w:rsidRPr="000E78EB" w:rsidRDefault="000E78EB" w:rsidP="000E78EB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плек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ритм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ие, м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зыкальные пласт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итие ес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й, свободы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выразит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телодв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жений; обрете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 г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свое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жающим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иром.</w:t>
      </w:r>
    </w:p>
    <w:p w:rsidR="000E78EB" w:rsidRPr="000E78EB" w:rsidRDefault="000E78EB" w:rsidP="000E78EB">
      <w:pPr>
        <w:spacing w:after="1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 и техника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E78EB" w:rsidRPr="000E78EB" w:rsidRDefault="000E78EB" w:rsidP="000E78EB">
      <w:pPr>
        <w:widowControl w:val="0"/>
        <w:spacing w:line="240" w:lineRule="auto"/>
        <w:ind w:left="1"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пражнения,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равленные на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дыха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ободы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 аппара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E78EB" w:rsidRPr="000E78EB" w:rsidRDefault="000E78EB" w:rsidP="000E78E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E78EB" w:rsidRPr="000E78EB" w:rsidRDefault="000E78EB" w:rsidP="000E78EB">
      <w:pPr>
        <w:widowControl w:val="0"/>
        <w:spacing w:line="240" w:lineRule="auto"/>
        <w:ind w:left="1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комство с элем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и, пр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огией театрально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ти 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атраль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сства;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ды театрально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 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 зри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еля).</w:t>
      </w:r>
    </w:p>
    <w:p w:rsidR="000E78EB" w:rsidRPr="000E78EB" w:rsidRDefault="000E78EB" w:rsidP="000E78E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0E78EB" w:rsidRPr="000E78EB" w:rsidRDefault="000E78EB" w:rsidP="000E78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комство 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ем, 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орое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ыграт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. Разы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 w:rsidRPr="000E78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ользованием 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ази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0E78EB" w:rsidRPr="000E78EB" w:rsidRDefault="000E78EB" w:rsidP="000E78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УЕМЫЕ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РЕЗУЛЬТА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E78EB" w:rsidRPr="000E78EB" w:rsidRDefault="000E78EB" w:rsidP="000E78EB">
      <w:pPr>
        <w:widowControl w:val="0"/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рса «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ра»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начально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E78E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0E78E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 w:rsidRPr="000E78E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0E78E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освоения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6FC0"/>
          <w:sz w:val="24"/>
          <w:szCs w:val="24"/>
        </w:rPr>
        <w:t>.</w:t>
      </w:r>
    </w:p>
    <w:p w:rsidR="000E78EB" w:rsidRPr="000E78EB" w:rsidRDefault="000E78EB" w:rsidP="000E78EB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ЕЗУЛЬТАТЫ</w:t>
      </w:r>
    </w:p>
    <w:p w:rsidR="000E78EB" w:rsidRPr="000E78EB" w:rsidRDefault="000E78EB" w:rsidP="000E78EB">
      <w:pPr>
        <w:widowControl w:val="0"/>
        <w:spacing w:line="240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0E78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0E78E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0E78E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 сформиров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 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 личнос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таты:</w:t>
      </w:r>
    </w:p>
    <w:p w:rsidR="000E78EB" w:rsidRPr="000E78EB" w:rsidRDefault="000E78EB" w:rsidP="000E78EB">
      <w:pPr>
        <w:widowControl w:val="0"/>
        <w:spacing w:before="3" w:line="240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0E78E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0E78E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взгляда</w:t>
      </w:r>
      <w:r w:rsidRPr="000E78E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0E78E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инстве</w:t>
      </w:r>
      <w:r w:rsidRPr="000E78E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нообраз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природы,</w:t>
      </w:r>
      <w:r w:rsidRPr="000E78E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Pr="000E78E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религий;</w:t>
      </w:r>
    </w:p>
    <w:p w:rsidR="000E78EB" w:rsidRPr="000E78EB" w:rsidRDefault="000E78EB" w:rsidP="000E78EB">
      <w:pPr>
        <w:widowControl w:val="0"/>
        <w:tabs>
          <w:tab w:val="left" w:pos="2534"/>
          <w:tab w:val="left" w:pos="6595"/>
          <w:tab w:val="left" w:pos="7778"/>
        </w:tabs>
        <w:spacing w:line="240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E78E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E78E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 w:rsidRPr="000E78E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E78E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0E78E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 w:rsidRPr="000E78E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proofErr w:type="spellStart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 драмати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ии; дек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ама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0E78EB" w:rsidP="00DF218C">
      <w:pPr>
        <w:widowControl w:val="0"/>
        <w:spacing w:line="240" w:lineRule="auto"/>
        <w:ind w:lef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 w:rsidRPr="000E78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вчивости</w:t>
      </w:r>
      <w:proofErr w:type="spellEnd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E78E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E78E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гихл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8EB" w:rsidRPr="000E78EB" w:rsidRDefault="000E78EB" w:rsidP="000E78EB">
      <w:pPr>
        <w:widowControl w:val="0"/>
        <w:spacing w:line="240" w:lineRule="auto"/>
        <w:ind w:left="569" w:right="-20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126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евать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возникающие</w:t>
      </w:r>
      <w:r w:rsidRPr="000E78E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затр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</w:p>
    <w:p w:rsidR="000E78EB" w:rsidRPr="000E78EB" w:rsidRDefault="000E78EB" w:rsidP="000E78EB">
      <w:pPr>
        <w:widowControl w:val="0"/>
        <w:tabs>
          <w:tab w:val="left" w:pos="2598"/>
          <w:tab w:val="left" w:pos="4169"/>
          <w:tab w:val="left" w:pos="4751"/>
          <w:tab w:val="left" w:pos="6473"/>
          <w:tab w:val="left" w:pos="7737"/>
        </w:tabs>
        <w:spacing w:line="240" w:lineRule="auto"/>
        <w:ind w:left="284" w:right="537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126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понимать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принимать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одноклас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 ад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</w:p>
    <w:p w:rsidR="000E78EB" w:rsidRPr="000E78EB" w:rsidRDefault="000E78EB" w:rsidP="000E78EB">
      <w:pPr>
        <w:widowControl w:val="0"/>
        <w:spacing w:line="240" w:lineRule="auto"/>
        <w:ind w:left="284" w:right="544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126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бность</w:t>
      </w:r>
      <w:r w:rsidRPr="000E78E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дничества</w:t>
      </w:r>
      <w:r w:rsidRPr="000E78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0E78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0E78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оброжелат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ьное отношен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 св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ам, бес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</w:p>
    <w:p w:rsidR="000E78EB" w:rsidRPr="000E78EB" w:rsidRDefault="000E78EB" w:rsidP="000E78EB">
      <w:pPr>
        <w:widowControl w:val="0"/>
        <w:spacing w:line="240" w:lineRule="auto"/>
        <w:ind w:left="284" w:right="594" w:firstLine="285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126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0E78EB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E78EB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0E78E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0E78E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0E78EB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0E78E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Pr="000E78E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0E78E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оизв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ний х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</w:p>
    <w:p w:rsidR="000E78EB" w:rsidRPr="000E78EB" w:rsidRDefault="000E78EB" w:rsidP="000E78EB">
      <w:pPr>
        <w:widowControl w:val="0"/>
        <w:tabs>
          <w:tab w:val="left" w:pos="2726"/>
          <w:tab w:val="left" w:pos="4779"/>
          <w:tab w:val="left" w:pos="6374"/>
        </w:tabs>
        <w:spacing w:line="240" w:lineRule="auto"/>
        <w:ind w:left="284" w:right="539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126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значимости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театральн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</w:p>
    <w:p w:rsidR="000E78EB" w:rsidRPr="000E78EB" w:rsidRDefault="000E78EB" w:rsidP="000E78EB">
      <w:pPr>
        <w:widowControl w:val="0"/>
        <w:spacing w:line="240" w:lineRule="auto"/>
        <w:ind w:left="284" w:right="596" w:firstLine="285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126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 w:rsidRPr="000E78E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авст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0E78E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0E78E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E78E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0E78E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Pr="000E78E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0E78E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0E78E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0E78E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внеш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контроля,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одолевать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онфликты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</w:p>
    <w:p w:rsidR="000E78EB" w:rsidRPr="000E78EB" w:rsidRDefault="000E78EB" w:rsidP="000E78EB">
      <w:pPr>
        <w:widowControl w:val="0"/>
        <w:spacing w:line="240" w:lineRule="auto"/>
        <w:ind w:left="284" w:right="594" w:firstLine="285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126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 w:rsidRPr="000E78E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0E78E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 w:rsidRPr="000E78E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 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0E78E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рироде</w:t>
      </w:r>
      <w:r w:rsidRPr="000E78E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 w:rsidRPr="000E78E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стетическо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0E78E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жающему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у и сам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0E78E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себе;</w:t>
      </w: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</w:p>
    <w:p w:rsidR="000E78EB" w:rsidRPr="000E78EB" w:rsidRDefault="000E78EB" w:rsidP="000E78EB">
      <w:pPr>
        <w:widowControl w:val="0"/>
        <w:tabs>
          <w:tab w:val="left" w:pos="2495"/>
          <w:tab w:val="left" w:pos="4767"/>
          <w:tab w:val="left" w:pos="6434"/>
          <w:tab w:val="left" w:pos="7663"/>
        </w:tabs>
        <w:spacing w:line="240" w:lineRule="auto"/>
        <w:ind w:left="284" w:right="589" w:firstLine="285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126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созна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через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 х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E78E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E78E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E78E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 w:rsidRPr="000E78E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</w:p>
    <w:p w:rsidR="000E78EB" w:rsidRPr="000E78EB" w:rsidRDefault="000E78EB" w:rsidP="000E78EB">
      <w:pPr>
        <w:spacing w:after="59" w:line="2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E78EB" w:rsidRPr="000E78EB" w:rsidRDefault="000E78EB" w:rsidP="000E78EB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65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0E78E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0E78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оле</w:t>
      </w:r>
      <w:r w:rsidRPr="000E78E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E78E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 сформиров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 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таты:</w:t>
      </w:r>
    </w:p>
    <w:p w:rsidR="000E78EB" w:rsidRPr="000E78EB" w:rsidRDefault="000E78EB" w:rsidP="000E78E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70" w:lineRule="exact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ул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E78EB" w:rsidRPr="000E78EB" w:rsidRDefault="000E78EB" w:rsidP="000E78EB">
      <w:pPr>
        <w:widowControl w:val="0"/>
        <w:spacing w:line="204" w:lineRule="auto"/>
        <w:ind w:left="284" w:right="1246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83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r w:rsidRPr="000E78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E78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E78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 сформ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0E78EB" w:rsidRPr="000E78EB" w:rsidRDefault="000E78EB" w:rsidP="000E78EB">
      <w:pPr>
        <w:widowControl w:val="0"/>
        <w:spacing w:before="34" w:line="220" w:lineRule="auto"/>
        <w:ind w:left="284" w:right="1303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83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0E78E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оль,</w:t>
      </w:r>
      <w:r w:rsidRPr="000E78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</w:t>
      </w:r>
      <w:r w:rsidRPr="000E78E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</w:t>
      </w:r>
      <w:r w:rsidRPr="000E78E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сво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0E78EB" w:rsidRPr="000E78EB" w:rsidRDefault="000E78EB" w:rsidP="000E78EB">
      <w:pPr>
        <w:widowControl w:val="0"/>
        <w:spacing w:line="204" w:lineRule="auto"/>
        <w:ind w:left="284" w:right="1232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83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работы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 пьес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ой;</w:t>
      </w:r>
    </w:p>
    <w:p w:rsidR="000E78EB" w:rsidRPr="000E78EB" w:rsidRDefault="000E78EB" w:rsidP="000E78EB">
      <w:pPr>
        <w:widowControl w:val="0"/>
        <w:spacing w:before="28" w:line="232" w:lineRule="auto"/>
        <w:ind w:left="284" w:right="588" w:firstLine="285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83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0E78E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Pr="000E78E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спеха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E78E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сваивать</w:t>
      </w:r>
      <w:r w:rsidRPr="000E78E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ощью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 w:rsidRPr="000E78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зитивные</w:t>
      </w:r>
      <w:r w:rsidRPr="000E78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типа:</w:t>
      </w:r>
      <w:r w:rsidRPr="000E78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«У</w:t>
      </w:r>
      <w:r w:rsidRPr="000E78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Pr="000E78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 w:rsidRPr="000E78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читс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«Я</w:t>
      </w:r>
      <w:r w:rsidRPr="000E78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ещё мног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0E78EB" w:rsidRPr="000E78EB" w:rsidRDefault="000E78EB" w:rsidP="000E78EB">
      <w:pPr>
        <w:spacing w:after="59" w:line="2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28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ательные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иверсальн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еб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ствия:</w:t>
      </w:r>
    </w:p>
    <w:p w:rsidR="000E78EB" w:rsidRPr="000E78EB" w:rsidRDefault="000E78EB" w:rsidP="000E78EB">
      <w:pPr>
        <w:widowControl w:val="0"/>
        <w:spacing w:line="239" w:lineRule="auto"/>
        <w:ind w:left="284" w:right="104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льзовать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0E78E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 w:rsidRPr="000E78E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E78E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0E78E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одить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ния ге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line="239" w:lineRule="auto"/>
        <w:ind w:left="284" w:right="1992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r w:rsidRPr="000E78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риме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0E78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E78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ри выполнении</w:t>
      </w:r>
      <w:r w:rsidRPr="000E78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0E78EB" w:rsidRPr="000E78EB" w:rsidRDefault="000E78EB" w:rsidP="000E78EB">
      <w:pPr>
        <w:widowControl w:val="0"/>
        <w:spacing w:before="2" w:line="238" w:lineRule="auto"/>
        <w:ind w:left="284" w:right="1134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</w:t>
      </w:r>
      <w:r w:rsidRPr="000E78E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 w:rsidRPr="000E78E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гре, </w:t>
      </w:r>
      <w:proofErr w:type="spellStart"/>
      <w:proofErr w:type="gramStart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этюдах</w:t>
      </w:r>
      <w:r w:rsidRPr="000E78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чтении</w:t>
      </w:r>
      <w:proofErr w:type="spellEnd"/>
      <w:proofErr w:type="gramEnd"/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ролям, </w:t>
      </w:r>
      <w:proofErr w:type="spellStart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proofErr w:type="spellEnd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8EB" w:rsidRPr="000E78EB" w:rsidRDefault="000E78EB" w:rsidP="000E78EB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28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ебные дей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E78EB" w:rsidRPr="000E78EB" w:rsidRDefault="000E78EB" w:rsidP="000E78EB">
      <w:pPr>
        <w:widowControl w:val="0"/>
        <w:spacing w:line="239" w:lineRule="auto"/>
        <w:ind w:left="284" w:right="1093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включаться</w:t>
      </w:r>
      <w:r w:rsidRPr="000E78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0E78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E78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Pr="000E78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ть инициа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иву</w:t>
      </w:r>
      <w:r w:rsidRPr="000E78E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акт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line="240" w:lineRule="auto"/>
        <w:ind w:left="569" w:right="2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ппе, учи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E78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ртн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в; </w:t>
      </w: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щью;</w:t>
      </w:r>
    </w:p>
    <w:p w:rsidR="000E78EB" w:rsidRPr="000E78EB" w:rsidRDefault="000E78EB" w:rsidP="000E78EB">
      <w:pPr>
        <w:widowControl w:val="0"/>
        <w:spacing w:line="239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затр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line="239" w:lineRule="auto"/>
        <w:ind w:left="569" w:right="3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длагать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щь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шать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E78EB" w:rsidRPr="000E78EB" w:rsidRDefault="000E78EB" w:rsidP="000E78EB">
      <w:pPr>
        <w:widowControl w:val="0"/>
        <w:spacing w:line="240" w:lineRule="auto"/>
        <w:ind w:left="284" w:right="641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E78E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спре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E78E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 w:rsidRPr="000E78E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E78E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тной деятел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приходить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общему</w:t>
      </w:r>
      <w:r w:rsidRPr="000E78E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before="1" w:line="239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0E78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взаимный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контроль;</w:t>
      </w:r>
    </w:p>
    <w:p w:rsidR="000E78EB" w:rsidRPr="000E78EB" w:rsidRDefault="000E78EB" w:rsidP="000E78EB">
      <w:pPr>
        <w:widowControl w:val="0"/>
        <w:spacing w:line="238" w:lineRule="auto"/>
        <w:ind w:left="284" w:right="1383" w:firstLine="285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6FC0"/>
          <w:w w:val="99"/>
          <w:sz w:val="24"/>
          <w:szCs w:val="24"/>
        </w:rPr>
        <w:t>•</w:t>
      </w:r>
      <w:r w:rsidRPr="000E78EB">
        <w:rPr>
          <w:rFonts w:ascii="Times New Roman" w:eastAsia="Times New Roman" w:hAnsi="Times New Roman" w:cs="Times New Roman"/>
          <w:color w:val="006FC0"/>
          <w:spacing w:val="13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нива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окр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6FC0"/>
          <w:sz w:val="24"/>
          <w:szCs w:val="24"/>
        </w:rPr>
        <w:t>.</w:t>
      </w:r>
    </w:p>
    <w:p w:rsidR="000E78EB" w:rsidRPr="000E78EB" w:rsidRDefault="000E78EB" w:rsidP="000E78E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18C" w:rsidRDefault="00DF218C" w:rsidP="000E78EB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ЕЗУЛЬТАТЫ</w:t>
      </w:r>
    </w:p>
    <w:p w:rsidR="000E78EB" w:rsidRPr="000E78EB" w:rsidRDefault="000E78EB" w:rsidP="000E78E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78EB" w:rsidRPr="000E78EB" w:rsidRDefault="000E78EB" w:rsidP="000E78EB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0E78EB" w:rsidRPr="000E78EB" w:rsidRDefault="000E78EB" w:rsidP="000E78EB">
      <w:pPr>
        <w:widowControl w:val="0"/>
        <w:spacing w:before="26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 кл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ссе об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 на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E78EB" w:rsidRPr="000E78EB" w:rsidRDefault="000E78EB" w:rsidP="000E78EB">
      <w:pPr>
        <w:widowControl w:val="0"/>
        <w:spacing w:before="30" w:line="225" w:lineRule="auto"/>
        <w:ind w:left="284" w:right="1176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0E78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 w:rsidRPr="000E78E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икет</w:t>
      </w:r>
      <w:r w:rsidRPr="000E78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театре</w:t>
      </w:r>
      <w:r w:rsidRPr="000E78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78E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0E78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0E78E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before="21" w:line="232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азли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ать виды</w:t>
      </w:r>
      <w:r w:rsidRPr="000E78E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анры</w:t>
      </w:r>
      <w:r w:rsidRPr="000E78E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0E78E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 w:rsidRPr="000E78E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(оп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0E78E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бале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E78EB" w:rsidRPr="000E78EB" w:rsidRDefault="000E78EB" w:rsidP="000E78EB">
      <w:pPr>
        <w:widowControl w:val="0"/>
        <w:spacing w:line="240" w:lineRule="auto"/>
        <w:ind w:left="284" w:right="-20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драма;</w:t>
      </w:r>
      <w:r w:rsidRPr="000E78E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комедия,</w:t>
      </w:r>
      <w:r w:rsidRPr="000E78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);</w:t>
      </w:r>
    </w:p>
    <w:p w:rsidR="000E78EB" w:rsidRPr="000E78EB" w:rsidRDefault="000E78EB" w:rsidP="000E78EB">
      <w:pPr>
        <w:widowControl w:val="0"/>
        <w:spacing w:before="1" w:line="240" w:lineRule="auto"/>
        <w:ind w:left="569" w:right="-20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-1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скорого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орок;</w:t>
      </w:r>
    </w:p>
    <w:p w:rsidR="000E78EB" w:rsidRPr="000E78EB" w:rsidRDefault="000E78EB" w:rsidP="000E78EB">
      <w:pPr>
        <w:widowControl w:val="0"/>
        <w:spacing w:line="287" w:lineRule="exact"/>
        <w:ind w:left="569" w:right="-20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сских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E78EB" w:rsidRPr="000E78EB" w:rsidRDefault="000E78EB" w:rsidP="000E78EB">
      <w:pPr>
        <w:widowControl w:val="0"/>
        <w:spacing w:line="240" w:lineRule="auto"/>
        <w:ind w:left="569" w:right="-20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</w:t>
      </w:r>
      <w:r w:rsidRPr="000E78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плексом</w:t>
      </w:r>
      <w:r w:rsidRPr="000E78E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ляционной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0E78EB" w:rsidRPr="000E78EB" w:rsidRDefault="000E78EB" w:rsidP="000E78EB">
      <w:pPr>
        <w:widowControl w:val="0"/>
        <w:spacing w:before="65" w:line="225" w:lineRule="auto"/>
        <w:ind w:left="284" w:right="2787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-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ействовать</w:t>
      </w:r>
      <w:r w:rsidRPr="000E78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длагае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E78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</w:t>
      </w:r>
      <w:r w:rsidRPr="000E78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 импрови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before="19" w:line="225" w:lineRule="auto"/>
        <w:ind w:left="284" w:right="810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 w:rsidRPr="000E78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оворку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0E78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0E78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E78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0E78E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х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before="21" w:line="225" w:lineRule="auto"/>
        <w:ind w:left="284" w:right="2253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E78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</w:t>
      </w:r>
      <w:r w:rsidRPr="000E78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азу</w:t>
      </w:r>
      <w:r w:rsidRPr="000E78E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или четверос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иш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E78EB" w:rsidRPr="000E78EB" w:rsidRDefault="000E78EB" w:rsidP="000E78EB">
      <w:pPr>
        <w:widowControl w:val="0"/>
        <w:spacing w:before="21" w:line="225" w:lineRule="auto"/>
        <w:ind w:left="284" w:right="911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 w:rsidRPr="000E78E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0E78E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азу</w:t>
      </w:r>
      <w:r w:rsidRPr="000E78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0E78E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рку</w:t>
      </w:r>
      <w:r w:rsidRPr="000E78E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азными 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тона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E78EB" w:rsidRPr="000E78EB" w:rsidRDefault="000E78EB" w:rsidP="000E78EB">
      <w:pPr>
        <w:widowControl w:val="0"/>
        <w:spacing w:before="19" w:line="225" w:lineRule="auto"/>
        <w:ind w:left="284" w:right="593" w:firstLine="285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0E78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наиз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0E78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Pr="000E78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</w:t>
      </w:r>
      <w:r w:rsidRPr="000E78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</w:t>
      </w:r>
      <w:r w:rsidRPr="000E78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 w:rsidRPr="000E78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</w:t>
      </w:r>
      <w:r w:rsidRPr="000E78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и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before="2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ртн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line="225" w:lineRule="auto"/>
        <w:ind w:left="720" w:right="878" w:hanging="360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подбирать 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ифму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заданному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ять диалог межд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сказочны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E78EB" w:rsidRPr="000E78EB" w:rsidRDefault="000E78EB" w:rsidP="000E78EB">
      <w:pPr>
        <w:widowControl w:val="0"/>
        <w:spacing w:before="19" w:line="225" w:lineRule="auto"/>
        <w:ind w:left="720" w:right="941" w:hanging="360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чт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я, элемент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приё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ами анализа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E78EB" w:rsidRPr="000E78EB" w:rsidRDefault="000E78EB" w:rsidP="000E78EB">
      <w:pPr>
        <w:widowControl w:val="0"/>
        <w:spacing w:line="261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0E78EB" w:rsidRPr="000E78EB" w:rsidRDefault="000E78EB" w:rsidP="000E78EB">
      <w:pPr>
        <w:widowControl w:val="0"/>
        <w:spacing w:line="253" w:lineRule="auto"/>
        <w:ind w:left="360" w:right="-4" w:hanging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четвё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том к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ассе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 возможност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E78EB">
        <w:rPr>
          <w:rFonts w:ascii="Times New Roman" w:eastAsia="Symbol" w:hAnsi="Times New Roman" w:cs="Times New Roman"/>
          <w:color w:val="000000"/>
          <w:w w:val="97"/>
          <w:sz w:val="24"/>
          <w:szCs w:val="24"/>
        </w:rPr>
        <w:t></w:t>
      </w:r>
      <w:r w:rsidRPr="000E78EB">
        <w:rPr>
          <w:rFonts w:ascii="Times New Roman" w:eastAsia="Symbol" w:hAnsi="Times New Roman" w:cs="Times New Roman"/>
          <w:color w:val="000000"/>
          <w:spacing w:val="158"/>
          <w:sz w:val="24"/>
          <w:szCs w:val="24"/>
        </w:rPr>
        <w:t>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 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ртне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 зад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 тем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line="239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остиже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вня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компетентнос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и, обще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ечев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 есть овлад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 чт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0E78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я, элемент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нализа х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ксто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78EB" w:rsidRPr="000E78EB" w:rsidRDefault="000E78EB" w:rsidP="000E78EB">
      <w:pPr>
        <w:widowControl w:val="0"/>
        <w:spacing w:line="239" w:lineRule="auto"/>
        <w:ind w:left="720" w:right="8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идов чт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ния (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(смыслов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е), выборочное,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соде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ифику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екста,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ении,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 и обос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овывать</w:t>
      </w:r>
      <w:r w:rsidRPr="000E78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енку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 героев;</w:t>
      </w:r>
    </w:p>
    <w:p w:rsidR="000E78EB" w:rsidRPr="000E78EB" w:rsidRDefault="000E78EB" w:rsidP="000E78EB">
      <w:pPr>
        <w:widowControl w:val="0"/>
        <w:spacing w:line="239" w:lineRule="auto"/>
        <w:ind w:left="720" w:right="3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использо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 прост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йшие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</w:t>
      </w:r>
      <w:r w:rsidRPr="000E78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текстов: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станавливать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инн</w:t>
      </w:r>
      <w:r w:rsidRPr="000E78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-сле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ные связи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ю мы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оизв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я, делить те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на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ртины,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ь про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разными способа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 (чт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ролям, </w:t>
      </w:r>
      <w:proofErr w:type="spellStart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инсц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proofErr w:type="spellEnd"/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, дра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атиз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0E78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д.);</w:t>
      </w:r>
    </w:p>
    <w:p w:rsidR="000E78EB" w:rsidRPr="000E78EB" w:rsidRDefault="000E78EB" w:rsidP="000E78EB">
      <w:pPr>
        <w:widowControl w:val="0"/>
        <w:spacing w:line="239" w:lineRule="auto"/>
        <w:ind w:left="720" w:right="-12" w:hanging="36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0E78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орческих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обностей,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сам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ировать 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E78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0E78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E7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E78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E78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</w:p>
    <w:p w:rsidR="000E78EB" w:rsidRDefault="000E78EB" w:rsidP="000E78EB">
      <w:pPr>
        <w:widowControl w:val="0"/>
        <w:spacing w:line="277" w:lineRule="auto"/>
        <w:ind w:right="-7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78EB" w:rsidRDefault="000E78EB" w:rsidP="000E78EB">
      <w:pPr>
        <w:widowControl w:val="0"/>
        <w:spacing w:line="277" w:lineRule="auto"/>
        <w:ind w:left="291" w:right="-7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0E78EB" w:rsidRDefault="000E78EB" w:rsidP="000E78EB">
      <w:pPr>
        <w:widowControl w:val="0"/>
        <w:spacing w:line="277" w:lineRule="auto"/>
        <w:ind w:left="291" w:right="-7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1134"/>
        <w:gridCol w:w="5924"/>
        <w:gridCol w:w="29"/>
      </w:tblGrid>
      <w:tr w:rsidR="000E78EB" w:rsidTr="00DF218C">
        <w:trPr>
          <w:gridAfter w:val="1"/>
          <w:wAfter w:w="29" w:type="dxa"/>
          <w:trHeight w:val="735"/>
        </w:trPr>
        <w:tc>
          <w:tcPr>
            <w:tcW w:w="568" w:type="dxa"/>
            <w:vMerge w:val="restart"/>
          </w:tcPr>
          <w:p w:rsidR="000E78EB" w:rsidRDefault="000E78EB" w:rsidP="00DF218C">
            <w:pPr>
              <w:spacing w:line="240" w:lineRule="exact"/>
              <w:rPr>
                <w:sz w:val="24"/>
                <w:szCs w:val="24"/>
              </w:rPr>
            </w:pPr>
          </w:p>
          <w:p w:rsidR="000E78EB" w:rsidRDefault="000E78EB" w:rsidP="00DF218C">
            <w:pPr>
              <w:spacing w:after="15" w:line="140" w:lineRule="exact"/>
              <w:rPr>
                <w:sz w:val="14"/>
                <w:szCs w:val="14"/>
              </w:rPr>
            </w:pPr>
          </w:p>
          <w:p w:rsidR="000E78EB" w:rsidRDefault="000E78EB" w:rsidP="00DF218C">
            <w:pPr>
              <w:widowControl w:val="0"/>
              <w:ind w:left="236" w:right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843" w:type="dxa"/>
            <w:vMerge w:val="restart"/>
          </w:tcPr>
          <w:p w:rsidR="000E78EB" w:rsidRDefault="000E78EB" w:rsidP="00DF218C">
            <w:pPr>
              <w:spacing w:after="16" w:line="220" w:lineRule="exact"/>
            </w:pPr>
          </w:p>
          <w:p w:rsidR="000E78EB" w:rsidRDefault="000E78EB" w:rsidP="000E78EB">
            <w:pPr>
              <w:widowControl w:val="0"/>
              <w:spacing w:line="275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  <w:gridSpan w:val="2"/>
          </w:tcPr>
          <w:p w:rsidR="000E78EB" w:rsidRDefault="000E78EB" w:rsidP="00DF218C">
            <w:pPr>
              <w:widowControl w:val="0"/>
              <w:spacing w:before="49" w:line="275" w:lineRule="auto"/>
              <w:ind w:left="102" w:right="6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924" w:type="dxa"/>
            <w:vMerge w:val="restart"/>
          </w:tcPr>
          <w:p w:rsidR="000E78EB" w:rsidRDefault="000E78EB" w:rsidP="00DF218C">
            <w:pPr>
              <w:widowControl w:val="0"/>
              <w:spacing w:before="49"/>
              <w:ind w:left="2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E78EB" w:rsidTr="00DF218C">
        <w:trPr>
          <w:gridAfter w:val="1"/>
          <w:wAfter w:w="29" w:type="dxa"/>
          <w:trHeight w:val="450"/>
        </w:trPr>
        <w:tc>
          <w:tcPr>
            <w:tcW w:w="568" w:type="dxa"/>
            <w:vMerge/>
          </w:tcPr>
          <w:p w:rsidR="000E78EB" w:rsidRDefault="000E78EB" w:rsidP="00DF218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E78EB" w:rsidRDefault="000E78EB" w:rsidP="00DF218C">
            <w:pPr>
              <w:spacing w:after="16" w:line="220" w:lineRule="exact"/>
            </w:pPr>
          </w:p>
        </w:tc>
        <w:tc>
          <w:tcPr>
            <w:tcW w:w="992" w:type="dxa"/>
          </w:tcPr>
          <w:p w:rsidR="000E78EB" w:rsidRDefault="000E78EB" w:rsidP="00DF218C">
            <w:pPr>
              <w:spacing w:after="12" w:line="200" w:lineRule="exact"/>
              <w:rPr>
                <w:sz w:val="20"/>
                <w:szCs w:val="20"/>
              </w:rPr>
            </w:pPr>
          </w:p>
          <w:p w:rsidR="000E78EB" w:rsidRDefault="000E78EB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0E78EB" w:rsidRDefault="000E78EB" w:rsidP="00DF218C">
            <w:pPr>
              <w:widowControl w:val="0"/>
              <w:spacing w:before="49" w:line="276" w:lineRule="auto"/>
              <w:ind w:left="99" w:right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E78EB" w:rsidRDefault="000E78EB" w:rsidP="00DF218C">
            <w:pPr>
              <w:widowControl w:val="0"/>
              <w:spacing w:before="49" w:line="276" w:lineRule="auto"/>
              <w:ind w:left="99" w:right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924" w:type="dxa"/>
            <w:vMerge/>
          </w:tcPr>
          <w:p w:rsidR="000E78EB" w:rsidRDefault="000E78EB" w:rsidP="00DF218C">
            <w:pPr>
              <w:widowControl w:val="0"/>
              <w:spacing w:before="49"/>
              <w:ind w:left="2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78EB" w:rsidTr="00DF218C">
        <w:trPr>
          <w:gridAfter w:val="1"/>
          <w:wAfter w:w="29" w:type="dxa"/>
        </w:trPr>
        <w:tc>
          <w:tcPr>
            <w:tcW w:w="568" w:type="dxa"/>
          </w:tcPr>
          <w:p w:rsidR="000E78EB" w:rsidRDefault="000E78EB" w:rsidP="00DF218C">
            <w:pPr>
              <w:widowControl w:val="0"/>
              <w:spacing w:line="277" w:lineRule="auto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E78EB" w:rsidRPr="000E78EB" w:rsidRDefault="000E78EB" w:rsidP="000E78EB">
            <w:pPr>
              <w:widowControl w:val="0"/>
              <w:spacing w:before="44"/>
              <w:ind w:left="-10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Роль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театра в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5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E78EB" w:rsidRPr="000E78EB" w:rsidRDefault="000E78EB" w:rsidP="000E78EB">
            <w:pPr>
              <w:widowControl w:val="0"/>
              <w:spacing w:before="47"/>
              <w:ind w:left="363" w:right="-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8EB" w:rsidRPr="000E78EB" w:rsidRDefault="000E78EB" w:rsidP="000E78EB">
            <w:pPr>
              <w:rPr>
                <w:color w:val="0D0D0D" w:themeColor="text1" w:themeTint="F2"/>
              </w:rPr>
            </w:pPr>
          </w:p>
        </w:tc>
        <w:tc>
          <w:tcPr>
            <w:tcW w:w="5924" w:type="dxa"/>
          </w:tcPr>
          <w:p w:rsidR="000E78EB" w:rsidRPr="000E78EB" w:rsidRDefault="000E78EB" w:rsidP="000E78EB">
            <w:pPr>
              <w:widowControl w:val="0"/>
              <w:ind w:right="26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Знакомя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ся 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>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 од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Знакомс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 ребенка в игровой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мим собой 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 ок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ющ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им миром. (</w:t>
            </w:r>
            <w:proofErr w:type="gramStart"/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игра</w:t>
            </w:r>
            <w:proofErr w:type="gramEnd"/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4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«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Снеж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ны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й ко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4"/>
                <w:sz w:val="24"/>
                <w:szCs w:val="24"/>
              </w:rPr>
              <w:t>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).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59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ыгры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ие э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ю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дов 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пражнен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ий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>б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ющ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 целенаправлен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ого во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й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вия словом.</w:t>
            </w:r>
          </w:p>
        </w:tc>
      </w:tr>
      <w:tr w:rsidR="000E78EB" w:rsidTr="00DF218C">
        <w:trPr>
          <w:gridAfter w:val="1"/>
          <w:wAfter w:w="29" w:type="dxa"/>
        </w:trPr>
        <w:tc>
          <w:tcPr>
            <w:tcW w:w="568" w:type="dxa"/>
          </w:tcPr>
          <w:p w:rsidR="000E78EB" w:rsidRDefault="000E78EB" w:rsidP="00DF218C">
            <w:pPr>
              <w:widowControl w:val="0"/>
              <w:spacing w:line="277" w:lineRule="auto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E78EB" w:rsidRPr="000E78EB" w:rsidRDefault="000E78EB" w:rsidP="000E78EB">
            <w:pPr>
              <w:widowControl w:val="0"/>
              <w:spacing w:before="44"/>
              <w:ind w:left="-105" w:right="64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траль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 -ис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п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ни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ская деятель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ость</w:t>
            </w:r>
          </w:p>
        </w:tc>
        <w:tc>
          <w:tcPr>
            <w:tcW w:w="992" w:type="dxa"/>
          </w:tcPr>
          <w:p w:rsidR="000E78EB" w:rsidRPr="000E78EB" w:rsidRDefault="000E78EB" w:rsidP="000E78EB">
            <w:pPr>
              <w:widowControl w:val="0"/>
              <w:spacing w:before="47"/>
              <w:ind w:left="303" w:right="-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E78EB" w:rsidRPr="000E78EB" w:rsidRDefault="000E78EB" w:rsidP="000E78EB">
            <w:pPr>
              <w:spacing w:line="240" w:lineRule="exact"/>
              <w:rPr>
                <w:color w:val="0D0D0D" w:themeColor="text1" w:themeTint="F2"/>
                <w:sz w:val="24"/>
                <w:szCs w:val="24"/>
              </w:rPr>
            </w:pPr>
          </w:p>
          <w:p w:rsidR="000E78EB" w:rsidRPr="000E78EB" w:rsidRDefault="000E78EB" w:rsidP="000E78EB">
            <w:pPr>
              <w:spacing w:line="240" w:lineRule="exact"/>
              <w:rPr>
                <w:color w:val="0D0D0D" w:themeColor="text1" w:themeTint="F2"/>
                <w:sz w:val="24"/>
                <w:szCs w:val="24"/>
              </w:rPr>
            </w:pPr>
          </w:p>
          <w:p w:rsidR="000E78EB" w:rsidRPr="000E78EB" w:rsidRDefault="000E78EB" w:rsidP="000E78EB">
            <w:pPr>
              <w:spacing w:line="240" w:lineRule="exact"/>
              <w:rPr>
                <w:color w:val="0D0D0D" w:themeColor="text1" w:themeTint="F2"/>
                <w:sz w:val="24"/>
                <w:szCs w:val="24"/>
              </w:rPr>
            </w:pPr>
          </w:p>
          <w:p w:rsidR="000E78EB" w:rsidRPr="000E78EB" w:rsidRDefault="000E78EB" w:rsidP="000E78EB">
            <w:pPr>
              <w:spacing w:line="240" w:lineRule="exact"/>
              <w:rPr>
                <w:color w:val="0D0D0D" w:themeColor="text1" w:themeTint="F2"/>
                <w:sz w:val="24"/>
                <w:szCs w:val="24"/>
              </w:rPr>
            </w:pPr>
          </w:p>
          <w:p w:rsidR="000E78EB" w:rsidRPr="000E78EB" w:rsidRDefault="000E78EB" w:rsidP="000E78EB">
            <w:pPr>
              <w:spacing w:line="240" w:lineRule="exact"/>
              <w:rPr>
                <w:color w:val="0D0D0D" w:themeColor="text1" w:themeTint="F2"/>
                <w:sz w:val="24"/>
                <w:szCs w:val="24"/>
              </w:rPr>
            </w:pPr>
          </w:p>
          <w:p w:rsidR="000E78EB" w:rsidRPr="000E78EB" w:rsidRDefault="000E78EB" w:rsidP="000E78EB">
            <w:pPr>
              <w:spacing w:after="15" w:line="200" w:lineRule="exact"/>
              <w:rPr>
                <w:color w:val="0D0D0D" w:themeColor="text1" w:themeTint="F2"/>
                <w:sz w:val="20"/>
                <w:szCs w:val="20"/>
              </w:rPr>
            </w:pPr>
          </w:p>
          <w:p w:rsidR="000E78EB" w:rsidRPr="000E78EB" w:rsidRDefault="000E78EB" w:rsidP="000E78EB">
            <w:pPr>
              <w:widowControl w:val="0"/>
              <w:ind w:left="639" w:right="-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924" w:type="dxa"/>
          </w:tcPr>
          <w:p w:rsidR="000E78EB" w:rsidRPr="000E78EB" w:rsidRDefault="000E78EB" w:rsidP="000E78EB">
            <w:pPr>
              <w:widowControl w:val="0"/>
              <w:ind w:right="8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прак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ческих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иях выпол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ю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пражне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я, на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п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равл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ые на 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</w:p>
          <w:p w:rsidR="000E78EB" w:rsidRPr="000E78EB" w:rsidRDefault="000E78EB" w:rsidP="000E78EB">
            <w:pPr>
              <w:widowControl w:val="0"/>
              <w:spacing w:before="44"/>
              <w:ind w:left="106" w:right="14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ч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 ри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ма.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ыпол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7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ажнен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ий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в основе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орых сод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ржа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абс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ые обра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 (огон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солнеч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ые бл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ки, снег). Знакомя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ся 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 xml:space="preserve"> 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ерми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олог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ей (мим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ика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па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э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ю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д,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д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ц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ия, 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онац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я,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ифма, ри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). 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п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рови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ют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ные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сск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 народ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ска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ки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«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емо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5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6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«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Колобо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6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E78EB" w:rsidRPr="000E78EB" w:rsidRDefault="000E78EB" w:rsidP="000E78EB">
            <w:pPr>
              <w:widowControl w:val="0"/>
              <w:spacing w:before="1"/>
              <w:ind w:left="106" w:right="92" w:firstLine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Игры-пан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омимы.</w:t>
            </w:r>
          </w:p>
        </w:tc>
      </w:tr>
      <w:tr w:rsidR="000E78EB" w:rsidTr="00DF218C">
        <w:trPr>
          <w:gridAfter w:val="1"/>
          <w:wAfter w:w="29" w:type="dxa"/>
        </w:trPr>
        <w:tc>
          <w:tcPr>
            <w:tcW w:w="568" w:type="dxa"/>
          </w:tcPr>
          <w:p w:rsidR="000E78EB" w:rsidRDefault="000E78EB" w:rsidP="00DF218C">
            <w:pPr>
              <w:widowControl w:val="0"/>
              <w:spacing w:line="277" w:lineRule="auto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E78EB" w:rsidRPr="000E78EB" w:rsidRDefault="000E78EB" w:rsidP="000E78EB">
            <w:pPr>
              <w:widowControl w:val="0"/>
              <w:spacing w:before="44"/>
              <w:ind w:left="101" w:right="18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w w:val="99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ц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ческ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 ис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ством.</w:t>
            </w:r>
          </w:p>
        </w:tc>
        <w:tc>
          <w:tcPr>
            <w:tcW w:w="992" w:type="dxa"/>
          </w:tcPr>
          <w:p w:rsidR="000E78EB" w:rsidRPr="000E78EB" w:rsidRDefault="000E78EB" w:rsidP="000E78EB">
            <w:pPr>
              <w:widowControl w:val="0"/>
              <w:spacing w:before="47"/>
              <w:ind w:left="303" w:right="-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0E78EB" w:rsidRPr="000E78EB" w:rsidRDefault="000E78EB" w:rsidP="000E78EB">
            <w:pPr>
              <w:rPr>
                <w:color w:val="0D0D0D" w:themeColor="text1" w:themeTint="F2"/>
              </w:rPr>
            </w:pPr>
          </w:p>
        </w:tc>
        <w:tc>
          <w:tcPr>
            <w:tcW w:w="5924" w:type="dxa"/>
          </w:tcPr>
          <w:p w:rsidR="000E78EB" w:rsidRPr="000E78EB" w:rsidRDefault="000E78EB" w:rsidP="000E78EB">
            <w:pPr>
              <w:widowControl w:val="0"/>
              <w:ind w:left="106" w:right="14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Знакомс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 с сод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ржан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выбор 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ера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рного ма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ери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ла, ра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предел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 рол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й, д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алоги героев,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репе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иц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и,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п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</w:p>
          <w:p w:rsidR="000E78EB" w:rsidRPr="000E78EB" w:rsidRDefault="000E78EB" w:rsidP="000E78EB">
            <w:pPr>
              <w:widowControl w:val="0"/>
              <w:ind w:left="106" w:right="5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59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обра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60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 помо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щ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ю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же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ов, мим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ики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Учимся со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обра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 живо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ы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 помо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щ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ю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выр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ы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 плас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 дв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жений.</w:t>
            </w:r>
          </w:p>
          <w:p w:rsidR="000E78EB" w:rsidRPr="000E78EB" w:rsidRDefault="000E78EB" w:rsidP="000E78EB">
            <w:pPr>
              <w:widowControl w:val="0"/>
              <w:ind w:left="106" w:right="16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Игры на ра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 обра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60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мы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ш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я, фан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ии, воображен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ереса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58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сце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ско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 ис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4"/>
                <w:sz w:val="24"/>
                <w:szCs w:val="24"/>
              </w:rPr>
              <w:t>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Иг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ы-па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мы.</w:t>
            </w:r>
          </w:p>
        </w:tc>
      </w:tr>
      <w:tr w:rsidR="000E78EB" w:rsidTr="00DF218C">
        <w:trPr>
          <w:gridAfter w:val="1"/>
          <w:wAfter w:w="29" w:type="dxa"/>
        </w:trPr>
        <w:tc>
          <w:tcPr>
            <w:tcW w:w="568" w:type="dxa"/>
          </w:tcPr>
          <w:p w:rsidR="000E78EB" w:rsidRDefault="000E78EB" w:rsidP="00DF218C">
            <w:pPr>
              <w:widowControl w:val="0"/>
              <w:spacing w:line="277" w:lineRule="auto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0E78EB" w:rsidRPr="000E78EB" w:rsidRDefault="000E78EB" w:rsidP="000E78EB">
            <w:pPr>
              <w:widowControl w:val="0"/>
              <w:spacing w:before="44"/>
              <w:ind w:left="101" w:right="-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 терм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ов.</w:t>
            </w:r>
          </w:p>
        </w:tc>
        <w:tc>
          <w:tcPr>
            <w:tcW w:w="992" w:type="dxa"/>
          </w:tcPr>
          <w:p w:rsidR="000E78EB" w:rsidRPr="000E78EB" w:rsidRDefault="000E78EB" w:rsidP="000E78EB">
            <w:pPr>
              <w:widowControl w:val="0"/>
              <w:spacing w:before="47"/>
              <w:ind w:left="363" w:right="-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78EB" w:rsidRPr="000E78EB" w:rsidRDefault="000E78EB" w:rsidP="000E78EB">
            <w:pPr>
              <w:rPr>
                <w:color w:val="0D0D0D" w:themeColor="text1" w:themeTint="F2"/>
              </w:rPr>
            </w:pPr>
          </w:p>
        </w:tc>
        <w:tc>
          <w:tcPr>
            <w:tcW w:w="5924" w:type="dxa"/>
          </w:tcPr>
          <w:p w:rsidR="000E78EB" w:rsidRPr="000E78EB" w:rsidRDefault="000E78EB" w:rsidP="000E78EB">
            <w:pPr>
              <w:widowControl w:val="0"/>
              <w:ind w:right="14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Знакомя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ся с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ерми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олог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ей (мим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ика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па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э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ю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д,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д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ц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ия, 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онац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я,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ифма, ри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).</w:t>
            </w:r>
          </w:p>
          <w:p w:rsidR="000E78EB" w:rsidRPr="000E78EB" w:rsidRDefault="000E78EB" w:rsidP="000E78EB">
            <w:pPr>
              <w:widowControl w:val="0"/>
              <w:ind w:right="173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Знакомя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ся с по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 драм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ий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ьн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ый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р, спек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э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ю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д,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п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не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р, премьер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ак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ер.</w:t>
            </w:r>
          </w:p>
        </w:tc>
      </w:tr>
      <w:tr w:rsidR="000E78EB" w:rsidTr="00DF218C">
        <w:trPr>
          <w:gridAfter w:val="1"/>
          <w:wAfter w:w="29" w:type="dxa"/>
        </w:trPr>
        <w:tc>
          <w:tcPr>
            <w:tcW w:w="568" w:type="dxa"/>
          </w:tcPr>
          <w:p w:rsidR="000E78EB" w:rsidRDefault="000E78EB" w:rsidP="00DF218C">
            <w:pPr>
              <w:widowControl w:val="0"/>
              <w:spacing w:line="277" w:lineRule="auto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E78EB" w:rsidRPr="000E78EB" w:rsidRDefault="000E78EB" w:rsidP="000E78EB">
            <w:pPr>
              <w:widowControl w:val="0"/>
              <w:spacing w:before="44"/>
              <w:ind w:left="101" w:right="36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П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мотр професс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аль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г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еатраль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г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 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п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ектак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я.</w:t>
            </w:r>
          </w:p>
        </w:tc>
        <w:tc>
          <w:tcPr>
            <w:tcW w:w="992" w:type="dxa"/>
          </w:tcPr>
          <w:p w:rsidR="000E78EB" w:rsidRPr="000E78EB" w:rsidRDefault="000E78EB" w:rsidP="000E78EB">
            <w:pPr>
              <w:widowControl w:val="0"/>
              <w:spacing w:before="47"/>
              <w:ind w:left="363" w:right="-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78EB" w:rsidRPr="000E78EB" w:rsidRDefault="000E78EB" w:rsidP="000E78EB">
            <w:pPr>
              <w:rPr>
                <w:color w:val="0D0D0D" w:themeColor="text1" w:themeTint="F2"/>
              </w:rPr>
            </w:pPr>
          </w:p>
        </w:tc>
        <w:tc>
          <w:tcPr>
            <w:tcW w:w="5924" w:type="dxa"/>
          </w:tcPr>
          <w:p w:rsidR="000E78EB" w:rsidRPr="000E78EB" w:rsidRDefault="000E78EB" w:rsidP="000E78EB">
            <w:pPr>
              <w:widowControl w:val="0"/>
              <w:spacing w:line="274" w:lineRule="auto"/>
              <w:ind w:right="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4"/>
                <w:sz w:val="24"/>
                <w:szCs w:val="24"/>
              </w:rPr>
              <w:t>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ют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ролевой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гре, ра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ыгрыв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5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 поведен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6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60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ре. Коллек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п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од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ководс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вом пед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гога посе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щ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ют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р.</w:t>
            </w:r>
          </w:p>
          <w:p w:rsidR="000E78EB" w:rsidRPr="000E78EB" w:rsidRDefault="000E78EB" w:rsidP="000E78EB">
            <w:pPr>
              <w:widowControl w:val="0"/>
              <w:spacing w:before="1" w:line="275" w:lineRule="auto"/>
              <w:ind w:right="20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ют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свои ми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-сочинен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я, в ко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ы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 деля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ся впеч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ям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по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>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ч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ыми во вр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мя посе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щ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 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п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я, выпол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ю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арисовки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виден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ого.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3"/>
                <w:sz w:val="24"/>
                <w:szCs w:val="24"/>
              </w:rPr>
              <w:t>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ют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ворч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 ко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4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х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0E78EB" w:rsidTr="00DF218C">
        <w:trPr>
          <w:gridAfter w:val="1"/>
          <w:wAfter w:w="29" w:type="dxa"/>
        </w:trPr>
        <w:tc>
          <w:tcPr>
            <w:tcW w:w="568" w:type="dxa"/>
          </w:tcPr>
          <w:p w:rsidR="000E78EB" w:rsidRDefault="000E78EB" w:rsidP="00DF218C">
            <w:pPr>
              <w:widowControl w:val="0"/>
              <w:spacing w:line="277" w:lineRule="auto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E78EB" w:rsidRPr="000E78EB" w:rsidRDefault="000E78EB" w:rsidP="000E78EB">
            <w:pPr>
              <w:spacing w:line="240" w:lineRule="exact"/>
              <w:rPr>
                <w:color w:val="0D0D0D" w:themeColor="text1" w:themeTint="F2"/>
                <w:sz w:val="24"/>
                <w:szCs w:val="24"/>
              </w:rPr>
            </w:pPr>
          </w:p>
          <w:p w:rsidR="000E78EB" w:rsidRPr="000E78EB" w:rsidRDefault="000E78EB" w:rsidP="000E78EB">
            <w:pPr>
              <w:spacing w:after="42" w:line="240" w:lineRule="exact"/>
              <w:rPr>
                <w:color w:val="0D0D0D" w:themeColor="text1" w:themeTint="F2"/>
                <w:sz w:val="24"/>
                <w:szCs w:val="24"/>
              </w:rPr>
            </w:pPr>
          </w:p>
          <w:p w:rsidR="000E78EB" w:rsidRPr="000E78EB" w:rsidRDefault="000E78EB" w:rsidP="000E78EB">
            <w:pPr>
              <w:widowControl w:val="0"/>
              <w:ind w:left="236" w:right="-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Ито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г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овое за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w w:val="99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0E78EB" w:rsidRPr="000E78EB" w:rsidRDefault="000E78EB" w:rsidP="000E78EB">
            <w:pPr>
              <w:spacing w:line="240" w:lineRule="exact"/>
              <w:rPr>
                <w:color w:val="0D0D0D" w:themeColor="text1" w:themeTint="F2"/>
                <w:sz w:val="24"/>
                <w:szCs w:val="24"/>
              </w:rPr>
            </w:pPr>
          </w:p>
          <w:p w:rsidR="000E78EB" w:rsidRPr="000E78EB" w:rsidRDefault="000E78EB" w:rsidP="000E78EB">
            <w:pPr>
              <w:spacing w:after="42" w:line="240" w:lineRule="exact"/>
              <w:rPr>
                <w:color w:val="0D0D0D" w:themeColor="text1" w:themeTint="F2"/>
                <w:sz w:val="24"/>
                <w:szCs w:val="24"/>
              </w:rPr>
            </w:pPr>
          </w:p>
          <w:p w:rsidR="000E78EB" w:rsidRPr="000E78EB" w:rsidRDefault="000E78EB" w:rsidP="000E78EB">
            <w:pPr>
              <w:widowControl w:val="0"/>
              <w:ind w:left="431" w:right="-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8EB" w:rsidRPr="000E78EB" w:rsidRDefault="000E78EB" w:rsidP="000E78EB">
            <w:pPr>
              <w:rPr>
                <w:color w:val="0D0D0D" w:themeColor="text1" w:themeTint="F2"/>
              </w:rPr>
            </w:pPr>
          </w:p>
        </w:tc>
        <w:tc>
          <w:tcPr>
            <w:tcW w:w="5924" w:type="dxa"/>
          </w:tcPr>
          <w:p w:rsidR="000E78EB" w:rsidRPr="000E78EB" w:rsidRDefault="000E78EB" w:rsidP="000E78EB">
            <w:pPr>
              <w:widowControl w:val="0"/>
              <w:spacing w:before="44" w:line="276" w:lineRule="auto"/>
              <w:ind w:right="643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Подв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ден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 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огов, по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к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w w:val="99"/>
                <w:sz w:val="24"/>
                <w:szCs w:val="24"/>
              </w:rPr>
              <w:t>з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ель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ые вы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4"/>
                <w:w w:val="99"/>
                <w:sz w:val="24"/>
                <w:szCs w:val="24"/>
              </w:rPr>
              <w:t>т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у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пле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ни</w:t>
            </w:r>
            <w:r w:rsidRPr="000E78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я.</w:t>
            </w:r>
          </w:p>
        </w:tc>
      </w:tr>
      <w:tr w:rsidR="000E78EB" w:rsidTr="00DF218C">
        <w:tc>
          <w:tcPr>
            <w:tcW w:w="568" w:type="dxa"/>
          </w:tcPr>
          <w:p w:rsidR="000E78EB" w:rsidRDefault="000E78EB" w:rsidP="00DF218C">
            <w:pPr>
              <w:widowControl w:val="0"/>
              <w:spacing w:line="277" w:lineRule="auto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78EB" w:rsidRDefault="000E78EB" w:rsidP="00DF218C">
            <w:pPr>
              <w:widowControl w:val="0"/>
              <w:spacing w:before="44"/>
              <w:ind w:left="101" w:right="364"/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E78EB" w:rsidRDefault="000E78EB" w:rsidP="00DF218C">
            <w:pPr>
              <w:widowControl w:val="0"/>
              <w:spacing w:before="47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0E78EB" w:rsidRDefault="000E78EB" w:rsidP="00DF218C">
            <w:r>
              <w:t>5</w:t>
            </w:r>
          </w:p>
        </w:tc>
        <w:tc>
          <w:tcPr>
            <w:tcW w:w="5953" w:type="dxa"/>
            <w:gridSpan w:val="2"/>
          </w:tcPr>
          <w:p w:rsidR="000E78EB" w:rsidRDefault="000E78EB" w:rsidP="00DF218C">
            <w:pPr>
              <w:spacing w:after="6" w:line="240" w:lineRule="exact"/>
              <w:rPr>
                <w:sz w:val="24"/>
                <w:szCs w:val="24"/>
              </w:rPr>
            </w:pPr>
          </w:p>
        </w:tc>
      </w:tr>
    </w:tbl>
    <w:p w:rsidR="000E78EB" w:rsidRDefault="000E78EB" w:rsidP="000E78EB">
      <w:pPr>
        <w:widowControl w:val="0"/>
        <w:spacing w:line="277" w:lineRule="auto"/>
        <w:ind w:left="291" w:right="-7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0785" w:rsidRDefault="00D80785" w:rsidP="00D80785">
      <w:pPr>
        <w:widowControl w:val="0"/>
        <w:spacing w:line="277" w:lineRule="auto"/>
        <w:ind w:left="291" w:right="-7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D80785" w:rsidRDefault="00D80785" w:rsidP="00D80785">
      <w:pPr>
        <w:widowControl w:val="0"/>
        <w:spacing w:line="277" w:lineRule="auto"/>
        <w:ind w:left="291" w:right="-7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10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1134"/>
        <w:gridCol w:w="6208"/>
      </w:tblGrid>
      <w:tr w:rsidR="00D80785" w:rsidRPr="00FD0791" w:rsidTr="00DF218C">
        <w:trPr>
          <w:trHeight w:val="735"/>
        </w:trPr>
        <w:tc>
          <w:tcPr>
            <w:tcW w:w="568" w:type="dxa"/>
            <w:vMerge w:val="restart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80785">
            <w:pPr>
              <w:widowControl w:val="0"/>
              <w:ind w:right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984" w:type="dxa"/>
            <w:vMerge w:val="restart"/>
          </w:tcPr>
          <w:p w:rsidR="00D80785" w:rsidRPr="00FD0791" w:rsidRDefault="00D80785" w:rsidP="00DF218C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80785">
            <w:pPr>
              <w:widowControl w:val="0"/>
              <w:tabs>
                <w:tab w:val="left" w:pos="1081"/>
              </w:tabs>
              <w:ind w:right="685" w:firstLine="3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ане</w:t>
            </w:r>
            <w:proofErr w:type="spellEnd"/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5" w:type="dxa"/>
            <w:gridSpan w:val="2"/>
          </w:tcPr>
          <w:p w:rsidR="00D80785" w:rsidRPr="00FD0791" w:rsidRDefault="00D80785" w:rsidP="00DF218C">
            <w:pPr>
              <w:widowControl w:val="0"/>
              <w:spacing w:before="49"/>
              <w:ind w:left="102" w:right="6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6208" w:type="dxa"/>
            <w:vMerge w:val="restart"/>
          </w:tcPr>
          <w:p w:rsidR="00D80785" w:rsidRPr="00FD0791" w:rsidRDefault="00D80785" w:rsidP="00DF218C">
            <w:pPr>
              <w:widowControl w:val="0"/>
              <w:spacing w:before="49"/>
              <w:ind w:left="2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соде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D80785" w:rsidRPr="00FD0791" w:rsidTr="00DF218C">
        <w:trPr>
          <w:trHeight w:val="450"/>
        </w:trPr>
        <w:tc>
          <w:tcPr>
            <w:tcW w:w="568" w:type="dxa"/>
            <w:vMerge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0785" w:rsidRPr="00FD0791" w:rsidRDefault="00D80785" w:rsidP="00DF218C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785" w:rsidRPr="00FD0791" w:rsidRDefault="00D80785" w:rsidP="00DF218C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D80785" w:rsidRPr="00FD0791" w:rsidRDefault="00D80785" w:rsidP="00DF218C">
            <w:pPr>
              <w:widowControl w:val="0"/>
              <w:spacing w:before="49"/>
              <w:ind w:left="99" w:right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Практ.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208" w:type="dxa"/>
            <w:vMerge/>
          </w:tcPr>
          <w:p w:rsidR="00D80785" w:rsidRPr="00FD0791" w:rsidRDefault="00D80785" w:rsidP="00DF218C">
            <w:pPr>
              <w:widowControl w:val="0"/>
              <w:spacing w:before="49"/>
              <w:ind w:left="2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0785" w:rsidRPr="00FD0791" w:rsidTr="00DF218C">
        <w:tc>
          <w:tcPr>
            <w:tcW w:w="568" w:type="dxa"/>
          </w:tcPr>
          <w:p w:rsidR="00D80785" w:rsidRPr="00FD0791" w:rsidRDefault="00D80785" w:rsidP="00DF218C">
            <w:pPr>
              <w:widowControl w:val="0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0785" w:rsidRPr="00FD0791" w:rsidRDefault="00D80785" w:rsidP="00DF218C">
            <w:pPr>
              <w:widowControl w:val="0"/>
              <w:tabs>
                <w:tab w:val="left" w:pos="1133"/>
                <w:tab w:val="left" w:pos="2331"/>
              </w:tabs>
              <w:spacing w:before="44"/>
              <w:ind w:left="99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театра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D80785" w:rsidRPr="00FD0791" w:rsidRDefault="00D80785" w:rsidP="00DF218C">
            <w:pPr>
              <w:widowControl w:val="0"/>
              <w:ind w:right="9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акомя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со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</w:t>
            </w:r>
          </w:p>
          <w:p w:rsidR="00D80785" w:rsidRPr="00FD0791" w:rsidRDefault="00D80785" w:rsidP="00DF218C">
            <w:pPr>
              <w:widowControl w:val="0"/>
              <w:spacing w:before="3"/>
              <w:ind w:left="106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пис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драма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</w:t>
            </w:r>
          </w:p>
          <w:p w:rsidR="00D80785" w:rsidRPr="00FD0791" w:rsidRDefault="00D80785" w:rsidP="00DF218C">
            <w:pPr>
              <w:widowControl w:val="0"/>
              <w:ind w:left="106" w:right="69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жанра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0785" w:rsidRPr="00FD0791" w:rsidTr="00DF218C">
        <w:tc>
          <w:tcPr>
            <w:tcW w:w="568" w:type="dxa"/>
          </w:tcPr>
          <w:p w:rsidR="00D80785" w:rsidRPr="00FD0791" w:rsidRDefault="00D80785" w:rsidP="00DF218C">
            <w:pPr>
              <w:widowControl w:val="0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80785" w:rsidRPr="00FD0791" w:rsidRDefault="00D80785" w:rsidP="00D80785">
            <w:pPr>
              <w:widowControl w:val="0"/>
              <w:tabs>
                <w:tab w:val="left" w:pos="1121"/>
              </w:tabs>
              <w:spacing w:before="42"/>
              <w:ind w:left="99" w:right="65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траль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1"/>
                <w:w w:val="99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о-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1"/>
                <w:w w:val="99"/>
                <w:sz w:val="24"/>
                <w:szCs w:val="24"/>
              </w:rPr>
              <w:t>п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ол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  <w:t>ни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тел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ь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ская деятель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1"/>
                <w:w w:val="99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ост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ь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D80785" w:rsidRPr="00FD0791" w:rsidRDefault="00D80785" w:rsidP="00DF218C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widowControl w:val="0"/>
              <w:ind w:left="106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д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емпа р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иалог, монолог.</w:t>
            </w:r>
          </w:p>
        </w:tc>
      </w:tr>
      <w:tr w:rsidR="00D80785" w:rsidRPr="00FD0791" w:rsidTr="00DF218C">
        <w:tc>
          <w:tcPr>
            <w:tcW w:w="568" w:type="dxa"/>
          </w:tcPr>
          <w:p w:rsidR="00D80785" w:rsidRPr="00FD0791" w:rsidRDefault="00D80785" w:rsidP="00DF218C">
            <w:pPr>
              <w:widowControl w:val="0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80785" w:rsidRPr="00FD0791" w:rsidRDefault="00D80785" w:rsidP="00DF218C">
            <w:pPr>
              <w:widowControl w:val="0"/>
              <w:spacing w:before="44"/>
              <w:ind w:left="99" w:right="48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За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ят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2"/>
                <w:w w:val="99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я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144"/>
                <w:sz w:val="24"/>
                <w:szCs w:val="24"/>
              </w:rPr>
              <w:t xml:space="preserve"> 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  <w:t>ц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1"/>
                <w:w w:val="99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че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к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1"/>
                <w:w w:val="99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м 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3"/>
                <w:sz w:val="24"/>
                <w:szCs w:val="24"/>
              </w:rPr>
              <w:t>к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ством.</w:t>
            </w:r>
          </w:p>
        </w:tc>
        <w:tc>
          <w:tcPr>
            <w:tcW w:w="851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8078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D80785" w:rsidRPr="00FD0791" w:rsidRDefault="00D80785" w:rsidP="00DF218C">
            <w:pPr>
              <w:widowControl w:val="0"/>
              <w:ind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акомя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по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 в пан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ме, как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выр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ср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во.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-марионе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клы. Жес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 в па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мном дейс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0785" w:rsidRPr="00FD0791" w:rsidTr="00DF218C">
        <w:tc>
          <w:tcPr>
            <w:tcW w:w="568" w:type="dxa"/>
          </w:tcPr>
          <w:p w:rsidR="00D80785" w:rsidRPr="00FD0791" w:rsidRDefault="00D80785" w:rsidP="00DF218C">
            <w:pPr>
              <w:widowControl w:val="0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80785" w:rsidRPr="00FD0791" w:rsidRDefault="00D80785" w:rsidP="00DF218C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widowControl w:val="0"/>
              <w:ind w:left="99" w:righ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ектак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8078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8078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8" w:type="dxa"/>
          </w:tcPr>
          <w:p w:rsidR="00D80785" w:rsidRPr="00FD0791" w:rsidRDefault="00D80785" w:rsidP="00DF218C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widowControl w:val="0"/>
              <w:ind w:left="106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ролей, выб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 для 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 более по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выд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лялся главный персонаж. 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и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овление кос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</w:t>
            </w:r>
          </w:p>
          <w:p w:rsidR="00D80785" w:rsidRPr="00FD0791" w:rsidRDefault="00D80785" w:rsidP="00DF218C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hAnsi="Times New Roman" w:cs="Times New Roman"/>
                <w:sz w:val="24"/>
                <w:szCs w:val="24"/>
              </w:rPr>
              <w:t>Выступление перед учащимися и родителями.</w:t>
            </w:r>
          </w:p>
        </w:tc>
      </w:tr>
      <w:tr w:rsidR="00D80785" w:rsidRPr="00FD0791" w:rsidTr="00DF218C">
        <w:tc>
          <w:tcPr>
            <w:tcW w:w="568" w:type="dxa"/>
          </w:tcPr>
          <w:p w:rsidR="00D80785" w:rsidRPr="00FD0791" w:rsidRDefault="00D80785" w:rsidP="00DF218C">
            <w:pPr>
              <w:widowControl w:val="0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D80785" w:rsidRPr="00FD0791" w:rsidRDefault="00D80785" w:rsidP="00DF218C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FD079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D80785" w:rsidRPr="00FD0791" w:rsidRDefault="00D80785" w:rsidP="00DF218C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FD0791">
              <w:rPr>
                <w:rFonts w:ascii="Times New Roman" w:hAnsi="Times New Roman" w:cs="Times New Roman"/>
                <w:sz w:val="24"/>
                <w:szCs w:val="24"/>
              </w:rPr>
              <w:t>Подведение итогов, показательные выступления.</w:t>
            </w:r>
          </w:p>
        </w:tc>
      </w:tr>
      <w:tr w:rsidR="00D80785" w:rsidRPr="00FD0791" w:rsidTr="00DF218C">
        <w:tc>
          <w:tcPr>
            <w:tcW w:w="568" w:type="dxa"/>
          </w:tcPr>
          <w:p w:rsidR="00D80785" w:rsidRPr="00FD0791" w:rsidRDefault="00D80785" w:rsidP="00DF218C">
            <w:pPr>
              <w:widowControl w:val="0"/>
              <w:ind w:right="-7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80785" w:rsidRPr="00FD0791" w:rsidRDefault="00D80785" w:rsidP="00DF218C">
            <w:pPr>
              <w:spacing w:after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0785" w:rsidRPr="00FD0791" w:rsidRDefault="00D80785" w:rsidP="00DF218C">
            <w:pPr>
              <w:widowControl w:val="0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D80785" w:rsidRPr="00FD0791" w:rsidRDefault="00D80785" w:rsidP="00DF218C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widowControl w:val="0"/>
              <w:ind w:left="3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80785" w:rsidRPr="00FD0791" w:rsidRDefault="00D80785" w:rsidP="00DF218C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85" w:rsidRPr="00FD0791" w:rsidRDefault="00D80785" w:rsidP="00DF218C">
            <w:pPr>
              <w:widowControl w:val="0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8" w:type="dxa"/>
          </w:tcPr>
          <w:p w:rsidR="00D80785" w:rsidRPr="00FD0791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785" w:rsidRPr="00FD0791" w:rsidRDefault="00D80785" w:rsidP="00D80785">
      <w:pPr>
        <w:widowControl w:val="0"/>
        <w:spacing w:line="240" w:lineRule="auto"/>
        <w:ind w:left="291" w:right="-7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0785" w:rsidRPr="00FD0791" w:rsidRDefault="00D80785" w:rsidP="00D80785">
      <w:pPr>
        <w:widowControl w:val="0"/>
        <w:spacing w:before="1" w:line="240" w:lineRule="auto"/>
        <w:ind w:left="46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Поурочное планирование 1 класс </w:t>
      </w:r>
    </w:p>
    <w:p w:rsidR="00D80785" w:rsidRPr="005B53E3" w:rsidRDefault="00D80785" w:rsidP="00D80785">
      <w:pPr>
        <w:widowControl w:val="0"/>
        <w:spacing w:before="1" w:line="240" w:lineRule="auto"/>
        <w:ind w:left="4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134"/>
        <w:gridCol w:w="5812"/>
        <w:gridCol w:w="986"/>
        <w:gridCol w:w="1960"/>
      </w:tblGrid>
      <w:tr w:rsidR="00D80785" w:rsidTr="00DF218C">
        <w:tc>
          <w:tcPr>
            <w:tcW w:w="1134" w:type="dxa"/>
          </w:tcPr>
          <w:p w:rsidR="00D80785" w:rsidRDefault="00D80785" w:rsidP="00DF218C"/>
          <w:p w:rsidR="00D80785" w:rsidRDefault="00D80785" w:rsidP="00DF218C">
            <w:pPr>
              <w:widowControl w:val="0"/>
              <w:ind w:left="236" w:right="3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D80785" w:rsidRDefault="00D80785" w:rsidP="00DF218C">
            <w:pPr>
              <w:rPr>
                <w:sz w:val="24"/>
                <w:szCs w:val="24"/>
              </w:rPr>
            </w:pPr>
          </w:p>
          <w:p w:rsidR="00D80785" w:rsidRDefault="00D80785" w:rsidP="00DF218C">
            <w:pPr>
              <w:rPr>
                <w:sz w:val="14"/>
                <w:szCs w:val="14"/>
              </w:rPr>
            </w:pPr>
          </w:p>
          <w:p w:rsidR="00D80785" w:rsidRDefault="00D80785" w:rsidP="00DF218C">
            <w:pPr>
              <w:widowControl w:val="0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49"/>
              <w:ind w:left="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960" w:type="dxa"/>
          </w:tcPr>
          <w:p w:rsidR="00D80785" w:rsidRDefault="00D80785" w:rsidP="00DF218C"/>
          <w:p w:rsidR="00D80785" w:rsidRDefault="00D80785" w:rsidP="00DF218C">
            <w:pPr>
              <w:widowControl w:val="0"/>
              <w:ind w:left="233" w:right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проведения</w:t>
            </w: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spacing w:before="45"/>
              <w:ind w:left="102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са.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spacing w:before="44"/>
              <w:ind w:left="102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акомство с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Теат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spacing w:before="44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тре: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ал,оркестров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яма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spacing w:before="44"/>
              <w:ind w:left="102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тафорская, гримёрная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spacing w:before="44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ковского</w:t>
            </w:r>
          </w:p>
          <w:p w:rsidR="00D80785" w:rsidRDefault="00D80785" w:rsidP="00DF218C">
            <w:pPr>
              <w:widowControl w:val="0"/>
              <w:ind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spacing w:before="44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декора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К.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spacing w:before="44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spacing w:before="42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раммка.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ектакль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описи разы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енка).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Отбор выра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декора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D80785" w:rsidRPr="00F41212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D80785" w:rsidRDefault="00D80785" w:rsidP="00DF218C">
            <w:pPr>
              <w:widowControl w:val="0"/>
              <w:ind w:left="102" w:right="8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раммка.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ектакль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описи разы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тервью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алкова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Отбор выраз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декора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8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rPr>
          <w:trHeight w:val="607"/>
        </w:trPr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9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раммка.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ектакль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описи  разы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тервью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D80785" w:rsidRPr="005B53E3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D80785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выраз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D80785" w:rsidRPr="005B53E3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декора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80785" w:rsidRDefault="00D80785" w:rsidP="00DF218C">
            <w:pPr>
              <w:widowControl w:val="0"/>
              <w:ind w:left="102" w:right="10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D80785" w:rsidRPr="005B53E3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0785" w:rsidRDefault="00D80785" w:rsidP="00DF218C">
            <w:pPr>
              <w:widowControl w:val="0"/>
              <w:ind w:left="102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9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раммка.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ектакль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D80785" w:rsidRPr="005B53E3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описи</w:t>
            </w:r>
          </w:p>
          <w:p w:rsidR="00D80785" w:rsidRDefault="00D80785" w:rsidP="00DF218C">
            <w:pPr>
              <w:widowControl w:val="0"/>
              <w:ind w:left="102" w:right="10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тервью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ышко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Отбор выра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декора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D80785" w:rsidRPr="0031138D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0785" w:rsidRDefault="00D80785" w:rsidP="00DF218C">
            <w:pPr>
              <w:widowControl w:val="0"/>
              <w:ind w:left="102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7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раммка.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ектакль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ышко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85" w:rsidTr="00DF218C">
        <w:tc>
          <w:tcPr>
            <w:tcW w:w="1134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D80785" w:rsidRDefault="00D80785" w:rsidP="00DF218C">
            <w:pPr>
              <w:widowControl w:val="0"/>
              <w:ind w:left="102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Подвед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 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986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80785" w:rsidRDefault="00D80785" w:rsidP="00DF21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0785" w:rsidRDefault="00D80785" w:rsidP="00D80785">
      <w:pPr>
        <w:widowControl w:val="0"/>
        <w:spacing w:before="1" w:line="240" w:lineRule="auto"/>
        <w:ind w:left="4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785" w:rsidRDefault="00D80785" w:rsidP="00D80785">
      <w:pPr>
        <w:widowControl w:val="0"/>
        <w:spacing w:line="277" w:lineRule="auto"/>
        <w:ind w:left="291" w:right="9446" w:hanging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0785" w:rsidRDefault="00D80785" w:rsidP="00D80785">
      <w:pPr>
        <w:widowControl w:val="0"/>
        <w:spacing w:line="277" w:lineRule="auto"/>
        <w:ind w:right="94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218C" w:rsidRDefault="00DF218C" w:rsidP="00D807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218C" w:rsidRDefault="00DF218C" w:rsidP="00D807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218C" w:rsidRDefault="00DF218C" w:rsidP="00D807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0785" w:rsidRDefault="00D80785" w:rsidP="00D807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D80785" w:rsidRDefault="00D80785" w:rsidP="00D807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0"/>
        <w:gridCol w:w="5782"/>
        <w:gridCol w:w="1134"/>
        <w:gridCol w:w="1812"/>
      </w:tblGrid>
      <w:tr w:rsidR="00D80785" w:rsidTr="00DF218C">
        <w:tc>
          <w:tcPr>
            <w:tcW w:w="1130" w:type="dxa"/>
          </w:tcPr>
          <w:p w:rsidR="00D80785" w:rsidRDefault="00D80785" w:rsidP="00DF218C">
            <w:pPr>
              <w:spacing w:after="11" w:line="220" w:lineRule="exact"/>
            </w:pPr>
          </w:p>
          <w:p w:rsidR="00D80785" w:rsidRDefault="00D80785" w:rsidP="00DF218C">
            <w:pPr>
              <w:widowControl w:val="0"/>
              <w:spacing w:line="275" w:lineRule="auto"/>
              <w:ind w:left="236" w:right="3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82" w:type="dxa"/>
          </w:tcPr>
          <w:p w:rsidR="00D80785" w:rsidRDefault="00D80785" w:rsidP="00DF218C">
            <w:pPr>
              <w:spacing w:line="240" w:lineRule="exact"/>
              <w:rPr>
                <w:sz w:val="24"/>
                <w:szCs w:val="24"/>
              </w:rPr>
            </w:pPr>
          </w:p>
          <w:p w:rsidR="00D80785" w:rsidRDefault="00D80785" w:rsidP="00DF218C">
            <w:pPr>
              <w:spacing w:after="10" w:line="140" w:lineRule="exact"/>
              <w:rPr>
                <w:sz w:val="14"/>
                <w:szCs w:val="14"/>
              </w:rPr>
            </w:pPr>
          </w:p>
          <w:p w:rsidR="00D80785" w:rsidRDefault="00D80785" w:rsidP="00DF218C">
            <w:pPr>
              <w:widowControl w:val="0"/>
              <w:ind w:left="2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D80785" w:rsidRPr="0031138D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ол-</w:t>
            </w:r>
            <w:r w:rsidRPr="0031138D">
              <w:rPr>
                <w:rFonts w:ascii="Times New Roman" w:hAnsi="Times New Roman" w:cs="Times New Roman"/>
                <w:sz w:val="24"/>
                <w:szCs w:val="24"/>
              </w:rPr>
              <w:t xml:space="preserve">во часов </w:t>
            </w:r>
          </w:p>
        </w:tc>
        <w:tc>
          <w:tcPr>
            <w:tcW w:w="1812" w:type="dxa"/>
          </w:tcPr>
          <w:p w:rsidR="00D80785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80785" w:rsidRPr="0031138D" w:rsidRDefault="00D80785" w:rsidP="00DF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за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Знако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 сод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са.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2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 же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 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 и же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в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актёра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 w:line="358" w:lineRule="auto"/>
              <w:ind w:left="99" w:righ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театраль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ind w:left="99" w:right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Тре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нинг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У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2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ре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 театраль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онное 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слов,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ind w:left="99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выра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 выр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ановке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экспром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Ож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одного </w:t>
            </w: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монологе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10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тёрск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тю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ды.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аклей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Герои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Отбор выра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декора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алеев в школе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Носова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школе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аф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ша. 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раммка. 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Спек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акль</w:t>
            </w:r>
          </w:p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школе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описи разы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2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Созда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на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ектакль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Хог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ведения. 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выр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2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декора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Хогар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аф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ша. 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раммка. 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акль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2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описи разы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ью 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Аннотация. Создание аннотации на просмотренный спектакль. Написание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отзыва на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спектакль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Крылова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Отбор выраз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5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декора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Ворона и 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а»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2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Крылова 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аф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ша. 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раммка. 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акль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описи разы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Созда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на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ектакль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ерта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онцер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2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  <w:tr w:rsidR="00D80785" w:rsidTr="00DF218C">
        <w:tc>
          <w:tcPr>
            <w:tcW w:w="1130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  <w:r w:rsidRPr="00B2193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82" w:type="dxa"/>
          </w:tcPr>
          <w:p w:rsidR="00D80785" w:rsidRPr="00B21933" w:rsidRDefault="00D80785" w:rsidP="00DF218C">
            <w:pPr>
              <w:widowControl w:val="0"/>
              <w:spacing w:before="44"/>
              <w:ind w:left="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работы на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80785" w:rsidRPr="00B21933" w:rsidRDefault="00D80785" w:rsidP="00DF2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785" w:rsidRDefault="00D80785" w:rsidP="00DF218C"/>
        </w:tc>
      </w:tr>
    </w:tbl>
    <w:p w:rsidR="00DE0802" w:rsidRDefault="00DE0802" w:rsidP="000E78EB"/>
    <w:p w:rsidR="00D80785" w:rsidRDefault="00D80785" w:rsidP="000E78EB"/>
    <w:p w:rsidR="00D80785" w:rsidRDefault="00D80785" w:rsidP="000E78EB"/>
    <w:p w:rsidR="00D80785" w:rsidRDefault="00D80785" w:rsidP="00D80785">
      <w:pPr>
        <w:widowControl w:val="0"/>
        <w:spacing w:line="275" w:lineRule="auto"/>
        <w:ind w:right="33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ПЕЧЕНИЕ ОБРАЗОВАТЕЛЬНОГО ПРОЦЕССА</w:t>
      </w:r>
    </w:p>
    <w:p w:rsidR="00D80785" w:rsidRDefault="00D80785" w:rsidP="00D80785">
      <w:pPr>
        <w:widowControl w:val="0"/>
        <w:spacing w:before="2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УЧЕНИКА</w:t>
      </w:r>
    </w:p>
    <w:p w:rsidR="00D80785" w:rsidRDefault="00D80785" w:rsidP="00D8078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0785" w:rsidRDefault="00D80785" w:rsidP="00D80785">
      <w:pPr>
        <w:widowControl w:val="0"/>
        <w:spacing w:line="240" w:lineRule="auto"/>
        <w:ind w:left="420" w:right="2584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 1-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48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0785" w:rsidRDefault="00D80785" w:rsidP="00D80785">
      <w:pPr>
        <w:widowControl w:val="0"/>
        <w:spacing w:line="240" w:lineRule="auto"/>
        <w:ind w:left="300" w:right="2584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 2-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80785" w:rsidRDefault="00D80785" w:rsidP="00D80785">
      <w:pPr>
        <w:widowControl w:val="0"/>
        <w:spacing w:line="240" w:lineRule="auto"/>
        <w:ind w:left="360" w:right="25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 3-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48 с.</w:t>
      </w:r>
    </w:p>
    <w:p w:rsidR="00D80785" w:rsidRPr="00D80785" w:rsidRDefault="00D80785" w:rsidP="00D80785">
      <w:pPr>
        <w:widowControl w:val="0"/>
        <w:spacing w:line="240" w:lineRule="auto"/>
        <w:ind w:left="420" w:right="2584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 4-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48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0785" w:rsidRPr="00D80785" w:rsidRDefault="00D80785" w:rsidP="00D807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D80785" w:rsidRDefault="00D80785" w:rsidP="00D80785">
      <w:pPr>
        <w:widowControl w:val="0"/>
        <w:spacing w:line="238" w:lineRule="auto"/>
        <w:ind w:right="1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/www.teat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.ru/metod_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etodik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.htm 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D80785" w:rsidRDefault="00D80785" w:rsidP="00D80785">
      <w:pPr>
        <w:widowControl w:val="0"/>
        <w:tabs>
          <w:tab w:val="left" w:pos="3159"/>
          <w:tab w:val="left" w:pos="5183"/>
          <w:tab w:val="left" w:pos="7735"/>
        </w:tabs>
        <w:spacing w:before="1" w:line="240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80785" w:rsidRPr="00D80785" w:rsidRDefault="00D80785" w:rsidP="00D8078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школа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D80785" w:rsidRPr="00D80785" w:rsidRDefault="00D80785" w:rsidP="00D807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</w:t>
      </w:r>
      <w:r w:rsidRPr="00D8078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8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АЗОВАТЕЛЬНЫЕ</w:t>
      </w:r>
      <w:r w:rsidRPr="00D8078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Р</w:t>
      </w:r>
      <w:r w:rsidRPr="00D8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ЕСУРСЫ </w:t>
      </w:r>
      <w:r w:rsidRPr="00D807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8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РЕС</w:t>
      </w:r>
      <w:r w:rsidRPr="00D807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УРСЫ</w:t>
      </w:r>
      <w:r w:rsidRPr="00D8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СЕТИ</w:t>
      </w:r>
    </w:p>
    <w:p w:rsidR="00D80785" w:rsidRPr="00D80785" w:rsidRDefault="00D80785" w:rsidP="00D807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</w:t>
      </w:r>
    </w:p>
    <w:p w:rsidR="00D80785" w:rsidRDefault="00D80785" w:rsidP="00D80785">
      <w:pPr>
        <w:widowControl w:val="0"/>
        <w:spacing w:line="275" w:lineRule="auto"/>
        <w:ind w:left="134" w:right="675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.edsoo.ru/f841f35c</w:t>
        </w:r>
      </w:hyperlink>
    </w:p>
    <w:p w:rsidR="00D80785" w:rsidRPr="00D80785" w:rsidRDefault="00D80785" w:rsidP="00D80785">
      <w:pPr>
        <w:widowControl w:val="0"/>
        <w:spacing w:before="2" w:line="240" w:lineRule="auto"/>
        <w:ind w:left="18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Порта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 школа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"</w:t>
      </w:r>
    </w:p>
    <w:p w:rsidR="00D80785" w:rsidRPr="00D80785" w:rsidRDefault="00BA44EF" w:rsidP="00D807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">
        <w:r w:rsidR="00D80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="00D8078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D80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/nachalka.edu.r</w:t>
        </w:r>
        <w:r w:rsidR="00D8078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u</w:t>
        </w:r>
        <w:r w:rsidR="00D80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D80785" w:rsidRPr="00D80785" w:rsidRDefault="00D80785" w:rsidP="00D807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отека матер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алов для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лы</w:t>
      </w:r>
    </w:p>
    <w:p w:rsidR="00D80785" w:rsidRPr="00D80785" w:rsidRDefault="00BA44EF" w:rsidP="00D807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6">
        <w:r w:rsidR="00D80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="00D8078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D80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/www.nachalka.</w:t>
        </w:r>
        <w:r w:rsidR="00D8078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 w:rsidR="00D80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om/bib</w:t>
        </w:r>
        <w:r w:rsidR="00D8078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 w:rsidR="00D80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io</w:t>
        </w:r>
        <w:r w:rsidR="00D8078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teka</w:t>
        </w:r>
      </w:hyperlink>
    </w:p>
    <w:p w:rsidR="00D80785" w:rsidRPr="00D80785" w:rsidRDefault="00D80785" w:rsidP="00D807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рок</w:t>
      </w:r>
      <w:proofErr w:type="spellEnd"/>
    </w:p>
    <w:p w:rsidR="00D80785" w:rsidRPr="00D80785" w:rsidRDefault="00BA44EF" w:rsidP="00D80785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7">
        <w:r w:rsidR="00D80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="00D8078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D80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D8078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 w:rsidR="00D80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nfourok.ru/</w:t>
        </w:r>
      </w:hyperlink>
    </w:p>
    <w:p w:rsidR="00D80785" w:rsidRPr="00D80785" w:rsidRDefault="00D80785" w:rsidP="00D80785">
      <w:pPr>
        <w:widowControl w:val="0"/>
        <w:spacing w:line="240" w:lineRule="auto"/>
        <w:ind w:left="120" w:right="1944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0785" w:rsidRPr="00B21933" w:rsidRDefault="00D80785" w:rsidP="00D807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D80785" w:rsidRPr="00B21933" w:rsidSect="00DF218C">
          <w:pgSz w:w="11906" w:h="16382"/>
          <w:pgMar w:top="567" w:right="1133" w:bottom="644" w:left="426" w:header="0" w:footer="0" w:gutter="0"/>
          <w:cols w:space="708"/>
        </w:sectPr>
      </w:pPr>
      <w:r w:rsidRPr="00C619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C619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outhnet.</w:t>
      </w:r>
      <w:r w:rsidRPr="00C6197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k</w:t>
      </w:r>
      <w:r w:rsidRPr="00C619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C619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relia.ru/</w:t>
      </w:r>
      <w:proofErr w:type="spellStart"/>
      <w:r w:rsidRPr="00C619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d</w:t>
      </w:r>
      <w:r w:rsidRPr="00C619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C619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C6197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proofErr w:type="spellEnd"/>
      <w:r w:rsidRPr="00C619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r w:rsidRPr="00C619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</w:t>
      </w:r>
      <w:r w:rsidRPr="00C6197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C619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/2009/</w:t>
      </w:r>
      <w:proofErr w:type="spellStart"/>
      <w:r w:rsidRPr="00C619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o_</w:t>
      </w:r>
      <w:r w:rsidRPr="00C619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proofErr w:type="spellEnd"/>
    </w:p>
    <w:p w:rsidR="00D80785" w:rsidRPr="00D80785" w:rsidRDefault="00D80785" w:rsidP="000E78EB">
      <w:pPr>
        <w:rPr>
          <w:lang w:val="en-US"/>
        </w:rPr>
      </w:pPr>
    </w:p>
    <w:sectPr w:rsidR="00D80785" w:rsidRPr="00D80785" w:rsidSect="000E78EB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EB"/>
    <w:rsid w:val="000E78EB"/>
    <w:rsid w:val="0031564F"/>
    <w:rsid w:val="00BA44EF"/>
    <w:rsid w:val="00D80785"/>
    <w:rsid w:val="00DE0802"/>
    <w:rsid w:val="00D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9F01-1C8B-433F-B924-A84A261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E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E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8EB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0E78E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8EB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39"/>
    <w:rsid w:val="000E78E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chalka.com/biblioteka" TargetMode="External"/><Relationship Id="rId5" Type="http://schemas.openxmlformats.org/officeDocument/2006/relationships/hyperlink" Target="http://nachalka.edu.ru/" TargetMode="External"/><Relationship Id="rId4" Type="http://schemas.openxmlformats.org/officeDocument/2006/relationships/hyperlink" Target="https://m.edsoo.ru/f841f35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хасен</cp:lastModifiedBy>
  <cp:revision>5</cp:revision>
  <dcterms:created xsi:type="dcterms:W3CDTF">2023-09-21T02:38:00Z</dcterms:created>
  <dcterms:modified xsi:type="dcterms:W3CDTF">2023-09-21T10:16:00Z</dcterms:modified>
</cp:coreProperties>
</file>